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9369A7" w14:textId="77777777" w:rsidR="003A58C3" w:rsidRDefault="003A58C3" w:rsidP="000D1B37">
      <w:pPr>
        <w:tabs>
          <w:tab w:val="right" w:pos="9639"/>
        </w:tabs>
        <w:spacing w:after="0"/>
        <w:rPr>
          <w:rFonts w:ascii="Corbel" w:hAnsi="Corbel"/>
          <w:sz w:val="36"/>
          <w:szCs w:val="40"/>
        </w:rPr>
      </w:pPr>
    </w:p>
    <w:p w14:paraId="28491A6A" w14:textId="77777777" w:rsidR="00E7214A" w:rsidRDefault="00EE473A" w:rsidP="000D1B37">
      <w:pPr>
        <w:tabs>
          <w:tab w:val="right" w:pos="9639"/>
        </w:tabs>
        <w:spacing w:after="0"/>
        <w:rPr>
          <w:rFonts w:ascii="Corbel" w:hAnsi="Corbel"/>
          <w:b/>
          <w:sz w:val="24"/>
          <w:szCs w:val="40"/>
        </w:rPr>
      </w:pPr>
      <w:r w:rsidRPr="00D21F84">
        <w:rPr>
          <w:rFonts w:ascii="Corbel" w:hAnsi="Corbel"/>
          <w:sz w:val="36"/>
          <w:szCs w:val="40"/>
        </w:rPr>
        <w:t>Projektblatt</w:t>
      </w:r>
      <w:r w:rsidR="00934F3A">
        <w:rPr>
          <w:rFonts w:ascii="Corbel" w:hAnsi="Corbel"/>
          <w:sz w:val="36"/>
          <w:szCs w:val="40"/>
        </w:rPr>
        <w:t xml:space="preserve"> LEADER 2014-2020</w:t>
      </w:r>
      <w:r w:rsidR="00E7214A">
        <w:rPr>
          <w:rFonts w:ascii="Corbel" w:hAnsi="Corbel"/>
          <w:sz w:val="36"/>
          <w:szCs w:val="40"/>
        </w:rPr>
        <w:t xml:space="preserve"> </w:t>
      </w:r>
      <w:r w:rsidR="00E7214A" w:rsidRPr="00E7214A">
        <w:rPr>
          <w:rFonts w:ascii="Corbel" w:hAnsi="Corbel"/>
          <w:b/>
          <w:sz w:val="24"/>
          <w:szCs w:val="40"/>
        </w:rPr>
        <w:t xml:space="preserve">(auszufüllen </w:t>
      </w:r>
      <w:r w:rsidR="00C9285F">
        <w:rPr>
          <w:rFonts w:ascii="Corbel" w:hAnsi="Corbel"/>
          <w:b/>
          <w:sz w:val="24"/>
          <w:szCs w:val="40"/>
        </w:rPr>
        <w:t>durch Projektträger/innen</w:t>
      </w:r>
      <w:r w:rsidR="00E7214A" w:rsidRPr="00E7214A">
        <w:rPr>
          <w:rFonts w:ascii="Corbel" w:hAnsi="Corbel"/>
          <w:b/>
          <w:sz w:val="24"/>
          <w:szCs w:val="40"/>
        </w:rPr>
        <w:t>)</w:t>
      </w:r>
    </w:p>
    <w:p w14:paraId="178719F8" w14:textId="77777777" w:rsidR="00EE473A" w:rsidRPr="00D21F84" w:rsidRDefault="000D1B37" w:rsidP="000D1B37">
      <w:pPr>
        <w:tabs>
          <w:tab w:val="right" w:pos="9639"/>
        </w:tabs>
        <w:spacing w:after="0"/>
        <w:rPr>
          <w:rFonts w:ascii="Corbel" w:hAnsi="Corbel"/>
          <w:i/>
          <w:sz w:val="20"/>
        </w:rPr>
      </w:pPr>
      <w:r w:rsidRPr="00D21F84">
        <w:rPr>
          <w:rFonts w:ascii="Corbel" w:hAnsi="Corbel"/>
          <w:sz w:val="36"/>
          <w:szCs w:val="40"/>
        </w:rPr>
        <w:tab/>
      </w:r>
      <w:r w:rsidR="00E7214A">
        <w:rPr>
          <w:rFonts w:ascii="Corbel" w:hAnsi="Corbel"/>
          <w:sz w:val="36"/>
          <w:szCs w:val="40"/>
        </w:rPr>
        <w:t xml:space="preserve">  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591"/>
      </w:tblGrid>
      <w:tr w:rsidR="00EE473A" w:rsidRPr="00D21F84" w14:paraId="186222DA" w14:textId="77777777" w:rsidTr="00C9285F">
        <w:tc>
          <w:tcPr>
            <w:tcW w:w="2376" w:type="dxa"/>
            <w:shd w:val="clear" w:color="auto" w:fill="EEF3F8"/>
            <w:vAlign w:val="center"/>
          </w:tcPr>
          <w:p w14:paraId="34FC012E" w14:textId="77777777" w:rsidR="00C9285F" w:rsidRDefault="00C9285F" w:rsidP="00C9285F">
            <w:pPr>
              <w:pStyle w:val="KeinLeerraum"/>
              <w:rPr>
                <w:rFonts w:ascii="Corbel" w:hAnsi="Corbel"/>
                <w:b/>
              </w:rPr>
            </w:pPr>
          </w:p>
          <w:p w14:paraId="42C6237E" w14:textId="77777777" w:rsidR="00EE473A" w:rsidRDefault="003A58C3" w:rsidP="00C9285F">
            <w:pPr>
              <w:pStyle w:val="KeinLeerraum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Projekttitel</w:t>
            </w:r>
          </w:p>
          <w:p w14:paraId="464C7430" w14:textId="77777777" w:rsidR="003A58C3" w:rsidRPr="00D21F84" w:rsidRDefault="003A58C3" w:rsidP="00C9285F">
            <w:pPr>
              <w:pStyle w:val="KeinLeerraum"/>
              <w:rPr>
                <w:rFonts w:ascii="Corbel" w:hAnsi="Corbel"/>
                <w:b/>
              </w:rPr>
            </w:pPr>
          </w:p>
        </w:tc>
        <w:tc>
          <w:tcPr>
            <w:tcW w:w="7591" w:type="dxa"/>
          </w:tcPr>
          <w:p w14:paraId="7E121FFD" w14:textId="77777777" w:rsidR="00EE473A" w:rsidRPr="00D21F84" w:rsidRDefault="00EE473A" w:rsidP="000D1B37">
            <w:pPr>
              <w:pStyle w:val="KeinLeerraum"/>
              <w:rPr>
                <w:rFonts w:ascii="Corbel" w:hAnsi="Corbel"/>
                <w:sz w:val="16"/>
                <w:szCs w:val="16"/>
              </w:rPr>
            </w:pPr>
          </w:p>
        </w:tc>
      </w:tr>
      <w:tr w:rsidR="00011161" w:rsidRPr="00D21F84" w14:paraId="5E9EE568" w14:textId="77777777" w:rsidTr="00C9285F">
        <w:tc>
          <w:tcPr>
            <w:tcW w:w="2376" w:type="dxa"/>
            <w:shd w:val="clear" w:color="auto" w:fill="EEF3F8"/>
            <w:vAlign w:val="center"/>
          </w:tcPr>
          <w:p w14:paraId="07DFB514" w14:textId="77777777" w:rsidR="00011161" w:rsidRPr="00D21F84" w:rsidRDefault="00011161" w:rsidP="00C9285F">
            <w:pPr>
              <w:pStyle w:val="KeinLeerraum"/>
              <w:spacing w:line="360" w:lineRule="auto"/>
              <w:rPr>
                <w:rFonts w:ascii="Corbel" w:hAnsi="Corbel"/>
                <w:b/>
              </w:rPr>
            </w:pPr>
            <w:r w:rsidRPr="00D21F84">
              <w:rPr>
                <w:rFonts w:ascii="Corbel" w:hAnsi="Corbel"/>
                <w:b/>
              </w:rPr>
              <w:t>Projektträger</w:t>
            </w:r>
            <w:r w:rsidR="00C9285F">
              <w:rPr>
                <w:rFonts w:ascii="Corbel" w:hAnsi="Corbel"/>
                <w:b/>
              </w:rPr>
              <w:t>/innen</w:t>
            </w:r>
          </w:p>
        </w:tc>
        <w:tc>
          <w:tcPr>
            <w:tcW w:w="7591" w:type="dxa"/>
          </w:tcPr>
          <w:p w14:paraId="2C32765E" w14:textId="77777777" w:rsidR="00011161" w:rsidRPr="00C9285F" w:rsidRDefault="00011161" w:rsidP="006C6B67">
            <w:pPr>
              <w:pStyle w:val="KeinLeerraum"/>
              <w:rPr>
                <w:rFonts w:ascii="Corbel" w:hAnsi="Corbel"/>
                <w:sz w:val="20"/>
                <w:szCs w:val="20"/>
              </w:rPr>
            </w:pPr>
          </w:p>
          <w:p w14:paraId="26F3AD2C" w14:textId="77777777" w:rsidR="00C4561D" w:rsidRPr="00C9285F" w:rsidRDefault="00C4561D" w:rsidP="006C6B67">
            <w:pPr>
              <w:pStyle w:val="KeinLeerraum"/>
              <w:rPr>
                <w:rFonts w:ascii="Corbel" w:hAnsi="Corbel"/>
                <w:sz w:val="20"/>
                <w:szCs w:val="20"/>
              </w:rPr>
            </w:pPr>
          </w:p>
          <w:p w14:paraId="6D472D39" w14:textId="77777777" w:rsidR="00C4561D" w:rsidRPr="00C9285F" w:rsidRDefault="00C4561D" w:rsidP="006C6B67">
            <w:pPr>
              <w:pStyle w:val="KeinLeerraum"/>
              <w:rPr>
                <w:rFonts w:ascii="Corbel" w:hAnsi="Corbel"/>
                <w:sz w:val="20"/>
                <w:szCs w:val="20"/>
              </w:rPr>
            </w:pPr>
          </w:p>
        </w:tc>
      </w:tr>
      <w:tr w:rsidR="009A1669" w:rsidRPr="00D21F84" w14:paraId="65D02135" w14:textId="77777777" w:rsidTr="00C9285F">
        <w:tc>
          <w:tcPr>
            <w:tcW w:w="2376" w:type="dxa"/>
            <w:shd w:val="clear" w:color="auto" w:fill="EEF3F8"/>
            <w:vAlign w:val="center"/>
          </w:tcPr>
          <w:p w14:paraId="10D3B0CF" w14:textId="77777777" w:rsidR="009A1669" w:rsidRPr="00D21F84" w:rsidRDefault="00011161" w:rsidP="00C9285F">
            <w:pPr>
              <w:pStyle w:val="KeinLeerraum"/>
              <w:spacing w:line="360" w:lineRule="auto"/>
              <w:rPr>
                <w:rFonts w:ascii="Corbel" w:hAnsi="Corbel"/>
                <w:b/>
              </w:rPr>
            </w:pPr>
            <w:r w:rsidRPr="00D21F84">
              <w:rPr>
                <w:rFonts w:ascii="Corbel" w:hAnsi="Corbel"/>
                <w:b/>
              </w:rPr>
              <w:t>Weitere Beteiligte</w:t>
            </w:r>
          </w:p>
        </w:tc>
        <w:tc>
          <w:tcPr>
            <w:tcW w:w="7591" w:type="dxa"/>
          </w:tcPr>
          <w:p w14:paraId="2432A980" w14:textId="77777777" w:rsidR="00C4561D" w:rsidRPr="00C9285F" w:rsidRDefault="00C4561D" w:rsidP="00EE473A">
            <w:pPr>
              <w:pStyle w:val="KeinLeerraum"/>
              <w:rPr>
                <w:rFonts w:ascii="Corbel" w:hAnsi="Corbel"/>
                <w:color w:val="FF0000"/>
                <w:sz w:val="20"/>
                <w:szCs w:val="20"/>
              </w:rPr>
            </w:pPr>
          </w:p>
          <w:p w14:paraId="469D6519" w14:textId="77777777" w:rsidR="009A1669" w:rsidRPr="00C9285F" w:rsidRDefault="003A58C3" w:rsidP="00EE473A">
            <w:pPr>
              <w:pStyle w:val="KeinLeerraum"/>
              <w:rPr>
                <w:rFonts w:ascii="Corbel" w:hAnsi="Corbel"/>
                <w:color w:val="FF0000"/>
                <w:sz w:val="20"/>
                <w:szCs w:val="20"/>
              </w:rPr>
            </w:pP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>Wer ist noch am Projekt beteiligt?</w:t>
            </w:r>
          </w:p>
          <w:p w14:paraId="1F3C4281" w14:textId="77777777" w:rsidR="00C4561D" w:rsidRPr="00C9285F" w:rsidRDefault="00C4561D" w:rsidP="00EE473A">
            <w:pPr>
              <w:pStyle w:val="KeinLeerraum"/>
              <w:rPr>
                <w:rFonts w:ascii="Corbel" w:hAnsi="Corbel"/>
                <w:sz w:val="20"/>
                <w:szCs w:val="20"/>
              </w:rPr>
            </w:pPr>
          </w:p>
        </w:tc>
      </w:tr>
      <w:tr w:rsidR="00C4561D" w:rsidRPr="00D21F84" w14:paraId="259752EA" w14:textId="77777777" w:rsidTr="00E7214A">
        <w:tc>
          <w:tcPr>
            <w:tcW w:w="2376" w:type="dxa"/>
            <w:shd w:val="clear" w:color="auto" w:fill="EEF3F8"/>
          </w:tcPr>
          <w:p w14:paraId="7C96DFFE" w14:textId="77777777" w:rsidR="00C4561D" w:rsidRPr="00D21F84" w:rsidRDefault="00C4561D" w:rsidP="00E7214A">
            <w:pPr>
              <w:pStyle w:val="KeinLeerraum"/>
              <w:spacing w:line="360" w:lineRule="auto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 xml:space="preserve">Kontaktperson </w:t>
            </w:r>
            <w:r w:rsidRPr="00C4561D">
              <w:rPr>
                <w:rFonts w:ascii="Corbel" w:hAnsi="Corbel"/>
                <w:b/>
                <w:color w:val="FF0000"/>
                <w:sz w:val="20"/>
                <w:szCs w:val="20"/>
              </w:rPr>
              <w:t xml:space="preserve">(Name/ Institution/ </w:t>
            </w:r>
            <w:r w:rsidR="00E7214A">
              <w:rPr>
                <w:rFonts w:ascii="Corbel" w:hAnsi="Corbel"/>
                <w:b/>
                <w:color w:val="FF0000"/>
                <w:sz w:val="20"/>
                <w:szCs w:val="20"/>
              </w:rPr>
              <w:t>D</w:t>
            </w:r>
            <w:r w:rsidRPr="00C4561D">
              <w:rPr>
                <w:rFonts w:ascii="Corbel" w:hAnsi="Corbel"/>
                <w:b/>
                <w:color w:val="FF0000"/>
                <w:sz w:val="20"/>
                <w:szCs w:val="20"/>
              </w:rPr>
              <w:t>aten)</w:t>
            </w:r>
          </w:p>
        </w:tc>
        <w:tc>
          <w:tcPr>
            <w:tcW w:w="7591" w:type="dxa"/>
          </w:tcPr>
          <w:p w14:paraId="431C0923" w14:textId="77777777" w:rsidR="00C4561D" w:rsidRPr="00C9285F" w:rsidRDefault="00C4561D" w:rsidP="00EE473A">
            <w:pPr>
              <w:pStyle w:val="KeinLeerraum"/>
              <w:rPr>
                <w:rFonts w:ascii="Corbel" w:hAnsi="Corbel"/>
                <w:color w:val="FF0000"/>
                <w:sz w:val="20"/>
                <w:szCs w:val="20"/>
              </w:rPr>
            </w:pPr>
          </w:p>
        </w:tc>
      </w:tr>
      <w:tr w:rsidR="00934F3A" w:rsidRPr="00D21F84" w14:paraId="4890CE08" w14:textId="77777777" w:rsidTr="00E7214A">
        <w:trPr>
          <w:trHeight w:val="6780"/>
        </w:trPr>
        <w:tc>
          <w:tcPr>
            <w:tcW w:w="2376" w:type="dxa"/>
            <w:shd w:val="clear" w:color="auto" w:fill="EEF3F8"/>
          </w:tcPr>
          <w:p w14:paraId="3954B49F" w14:textId="77777777" w:rsidR="00934F3A" w:rsidRPr="00D21F84" w:rsidRDefault="00934F3A" w:rsidP="00EE473A">
            <w:pPr>
              <w:pStyle w:val="KeinLeerraum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Kurz</w:t>
            </w:r>
            <w:r w:rsidRPr="00D21F84">
              <w:rPr>
                <w:rFonts w:ascii="Corbel" w:hAnsi="Corbel"/>
                <w:b/>
              </w:rPr>
              <w:t>beschreibung</w:t>
            </w:r>
            <w:r w:rsidRPr="00D21F84">
              <w:rPr>
                <w:rFonts w:ascii="Corbel" w:hAnsi="Corbel"/>
                <w:b/>
              </w:rPr>
              <w:br/>
              <w:t>des Projekts</w:t>
            </w:r>
            <w:r>
              <w:rPr>
                <w:rFonts w:ascii="Corbel" w:hAnsi="Corbel"/>
                <w:b/>
              </w:rPr>
              <w:br/>
            </w:r>
            <w:r w:rsidRPr="00C4561D">
              <w:rPr>
                <w:rFonts w:ascii="Corbel" w:hAnsi="Corbel"/>
                <w:b/>
                <w:sz w:val="20"/>
                <w:szCs w:val="20"/>
              </w:rPr>
              <w:t xml:space="preserve"> </w:t>
            </w:r>
            <w:r w:rsidRPr="00C4561D">
              <w:rPr>
                <w:rFonts w:ascii="Corbel" w:hAnsi="Corbel"/>
                <w:b/>
                <w:color w:val="FF0000"/>
                <w:sz w:val="20"/>
                <w:szCs w:val="20"/>
              </w:rPr>
              <w:t>(insgesamt max. eine Seite)</w:t>
            </w:r>
          </w:p>
          <w:p w14:paraId="01A21AE5" w14:textId="77777777" w:rsidR="00934F3A" w:rsidRPr="00D21F84" w:rsidRDefault="00934F3A" w:rsidP="00EE473A">
            <w:pPr>
              <w:pStyle w:val="KeinLeerraum"/>
              <w:rPr>
                <w:rFonts w:ascii="Corbel" w:hAnsi="Corbel"/>
                <w:b/>
              </w:rPr>
            </w:pPr>
          </w:p>
          <w:p w14:paraId="42EE8295" w14:textId="77777777" w:rsidR="00934F3A" w:rsidRPr="00D21F84" w:rsidRDefault="00934F3A" w:rsidP="00EE473A">
            <w:pPr>
              <w:pStyle w:val="KeinLeerraum"/>
              <w:rPr>
                <w:rFonts w:ascii="Corbel" w:hAnsi="Corbel"/>
                <w:b/>
              </w:rPr>
            </w:pPr>
          </w:p>
          <w:p w14:paraId="53145B3B" w14:textId="77777777" w:rsidR="00934F3A" w:rsidRPr="00D21F84" w:rsidRDefault="00934F3A" w:rsidP="00EE473A">
            <w:pPr>
              <w:pStyle w:val="KeinLeerraum"/>
              <w:rPr>
                <w:rFonts w:ascii="Corbel" w:hAnsi="Corbel"/>
                <w:b/>
              </w:rPr>
            </w:pPr>
          </w:p>
        </w:tc>
        <w:tc>
          <w:tcPr>
            <w:tcW w:w="7591" w:type="dxa"/>
          </w:tcPr>
          <w:p w14:paraId="4EFCC837" w14:textId="77777777" w:rsidR="00934F3A" w:rsidRPr="00C9285F" w:rsidRDefault="00934F3A" w:rsidP="00732F64">
            <w:pPr>
              <w:pStyle w:val="KeinLeerraum"/>
              <w:spacing w:line="25" w:lineRule="atLeast"/>
              <w:rPr>
                <w:rFonts w:ascii="Corbel" w:hAnsi="Corbel"/>
                <w:color w:val="FF0000"/>
                <w:sz w:val="20"/>
                <w:szCs w:val="20"/>
              </w:rPr>
            </w:pPr>
          </w:p>
          <w:p w14:paraId="5299C164" w14:textId="77777777" w:rsidR="00934F3A" w:rsidRPr="00C9285F" w:rsidRDefault="00934F3A" w:rsidP="00732F64">
            <w:pPr>
              <w:pStyle w:val="KeinLeerraum"/>
              <w:spacing w:line="25" w:lineRule="atLeast"/>
              <w:rPr>
                <w:rFonts w:ascii="Corbel" w:hAnsi="Corbel"/>
                <w:color w:val="FF0000"/>
                <w:sz w:val="20"/>
                <w:szCs w:val="20"/>
              </w:rPr>
            </w:pP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>Was sind die wichtigsten Aktivitäten?</w:t>
            </w:r>
          </w:p>
          <w:p w14:paraId="6F9D0A3E" w14:textId="77777777" w:rsidR="00A3346B" w:rsidRPr="00C9285F" w:rsidRDefault="00A3346B" w:rsidP="00732F64">
            <w:pPr>
              <w:pStyle w:val="KeinLeerraum"/>
              <w:spacing w:line="25" w:lineRule="atLeast"/>
              <w:rPr>
                <w:rFonts w:ascii="Corbel" w:hAnsi="Corbel"/>
                <w:color w:val="FF0000"/>
                <w:sz w:val="20"/>
                <w:szCs w:val="20"/>
              </w:rPr>
            </w:pPr>
          </w:p>
          <w:p w14:paraId="769EE275" w14:textId="77777777" w:rsidR="00934F3A" w:rsidRPr="00C9285F" w:rsidRDefault="00934F3A" w:rsidP="006C438D">
            <w:pPr>
              <w:pStyle w:val="KeinLeerraum"/>
              <w:spacing w:line="25" w:lineRule="atLeast"/>
              <w:rPr>
                <w:rFonts w:ascii="Corbel" w:hAnsi="Corbel"/>
                <w:color w:val="FF0000"/>
                <w:sz w:val="20"/>
                <w:szCs w:val="20"/>
              </w:rPr>
            </w:pP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>Was ist neu daran (Innovationsgehalt)?</w:t>
            </w:r>
          </w:p>
          <w:p w14:paraId="48629F1C" w14:textId="77777777" w:rsidR="00934F3A" w:rsidRPr="00C9285F" w:rsidRDefault="00934F3A" w:rsidP="006C438D">
            <w:pPr>
              <w:pStyle w:val="KeinLeerraum"/>
              <w:spacing w:line="25" w:lineRule="atLeast"/>
              <w:rPr>
                <w:rFonts w:ascii="Corbel" w:hAnsi="Corbel"/>
                <w:color w:val="FF0000"/>
                <w:sz w:val="20"/>
                <w:szCs w:val="20"/>
              </w:rPr>
            </w:pPr>
          </w:p>
          <w:p w14:paraId="0A7ED1B6" w14:textId="77777777" w:rsidR="00934F3A" w:rsidRDefault="00934F3A" w:rsidP="003A58C3">
            <w:pPr>
              <w:pStyle w:val="KeinLeerraum"/>
              <w:rPr>
                <w:rFonts w:ascii="Corbel" w:hAnsi="Corbel"/>
                <w:color w:val="FF0000"/>
                <w:sz w:val="20"/>
                <w:szCs w:val="20"/>
              </w:rPr>
            </w:pP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>Welche Ergebni</w:t>
            </w:r>
            <w:r w:rsidR="00A3346B" w:rsidRPr="00C9285F">
              <w:rPr>
                <w:rFonts w:ascii="Corbel" w:hAnsi="Corbel"/>
                <w:color w:val="FF0000"/>
                <w:sz w:val="20"/>
                <w:szCs w:val="20"/>
              </w:rPr>
              <w:t>sse  sollen am Ende vorliegen?</w:t>
            </w:r>
          </w:p>
          <w:p w14:paraId="3E3FF31B" w14:textId="77777777" w:rsidR="00A70CA5" w:rsidRDefault="00A70CA5" w:rsidP="003A58C3">
            <w:pPr>
              <w:pStyle w:val="KeinLeerraum"/>
              <w:rPr>
                <w:rFonts w:ascii="Corbel" w:hAnsi="Corbel"/>
                <w:color w:val="FF0000"/>
                <w:sz w:val="20"/>
                <w:szCs w:val="20"/>
              </w:rPr>
            </w:pPr>
          </w:p>
          <w:p w14:paraId="365E314B" w14:textId="77777777" w:rsidR="00A70CA5" w:rsidRPr="00C9285F" w:rsidRDefault="00A70CA5" w:rsidP="003A58C3">
            <w:pPr>
              <w:pStyle w:val="KeinLeerraum"/>
              <w:rPr>
                <w:rFonts w:ascii="Corbel" w:hAnsi="Corbel"/>
                <w:color w:val="FF0000"/>
                <w:sz w:val="20"/>
                <w:szCs w:val="20"/>
              </w:rPr>
            </w:pPr>
            <w:r>
              <w:rPr>
                <w:rFonts w:ascii="Corbel" w:hAnsi="Corbel"/>
                <w:color w:val="FF0000"/>
                <w:sz w:val="20"/>
                <w:szCs w:val="20"/>
              </w:rPr>
              <w:t>Welche Wirkungen/Mehrwert für die Region entsteht?</w:t>
            </w:r>
          </w:p>
          <w:p w14:paraId="5695E5F5" w14:textId="77777777" w:rsidR="00934F3A" w:rsidRPr="00C9285F" w:rsidRDefault="00934F3A" w:rsidP="006C438D">
            <w:pPr>
              <w:pStyle w:val="KeinLeerraum"/>
              <w:spacing w:line="25" w:lineRule="atLeast"/>
              <w:rPr>
                <w:rFonts w:ascii="Corbel" w:hAnsi="Corbel"/>
                <w:color w:val="FF0000"/>
                <w:sz w:val="20"/>
                <w:szCs w:val="20"/>
              </w:rPr>
            </w:pPr>
          </w:p>
          <w:p w14:paraId="4FA3CE6E" w14:textId="77777777" w:rsidR="00934F3A" w:rsidRPr="00C9285F" w:rsidRDefault="00934F3A" w:rsidP="006C438D">
            <w:pPr>
              <w:pStyle w:val="KeinLeerraum"/>
              <w:spacing w:line="25" w:lineRule="atLeast"/>
              <w:rPr>
                <w:rFonts w:ascii="Corbel" w:hAnsi="Corbel"/>
                <w:color w:val="FF0000"/>
                <w:sz w:val="20"/>
                <w:szCs w:val="20"/>
              </w:rPr>
            </w:pPr>
          </w:p>
          <w:p w14:paraId="5A33376A" w14:textId="77777777" w:rsidR="00934F3A" w:rsidRPr="00C9285F" w:rsidRDefault="00934F3A" w:rsidP="006C438D">
            <w:pPr>
              <w:pStyle w:val="KeinLeerraum"/>
              <w:spacing w:line="25" w:lineRule="atLeast"/>
              <w:rPr>
                <w:rFonts w:ascii="Corbel" w:hAnsi="Corbel"/>
                <w:color w:val="FF0000"/>
                <w:sz w:val="20"/>
                <w:szCs w:val="20"/>
              </w:rPr>
            </w:pPr>
          </w:p>
          <w:p w14:paraId="79E1B519" w14:textId="77777777" w:rsidR="00934F3A" w:rsidRPr="00C9285F" w:rsidRDefault="00934F3A" w:rsidP="006C438D">
            <w:pPr>
              <w:pStyle w:val="KeinLeerraum"/>
              <w:spacing w:line="25" w:lineRule="atLeast"/>
              <w:rPr>
                <w:rFonts w:ascii="Corbel" w:hAnsi="Corbel"/>
                <w:color w:val="FF0000"/>
                <w:sz w:val="20"/>
                <w:szCs w:val="20"/>
              </w:rPr>
            </w:pPr>
          </w:p>
          <w:p w14:paraId="62ED66E2" w14:textId="77777777" w:rsidR="00934F3A" w:rsidRPr="00C9285F" w:rsidRDefault="00934F3A" w:rsidP="00732F64">
            <w:pPr>
              <w:pStyle w:val="KeinLeerraum"/>
              <w:spacing w:line="25" w:lineRule="atLeast"/>
              <w:rPr>
                <w:rFonts w:ascii="Corbel" w:hAnsi="Corbel"/>
                <w:sz w:val="20"/>
                <w:szCs w:val="20"/>
              </w:rPr>
            </w:pPr>
          </w:p>
        </w:tc>
      </w:tr>
      <w:tr w:rsidR="00F977A8" w:rsidRPr="00D21F84" w14:paraId="3DA3943D" w14:textId="77777777" w:rsidTr="00F977A8">
        <w:trPr>
          <w:trHeight w:val="882"/>
        </w:trPr>
        <w:tc>
          <w:tcPr>
            <w:tcW w:w="2376" w:type="dxa"/>
            <w:shd w:val="clear" w:color="auto" w:fill="EEF3F8"/>
            <w:vAlign w:val="center"/>
          </w:tcPr>
          <w:p w14:paraId="763CF241" w14:textId="77777777" w:rsidR="00F977A8" w:rsidRPr="00D21F84" w:rsidRDefault="00F977A8" w:rsidP="00F23BD7">
            <w:pPr>
              <w:pStyle w:val="KeinLeerraum"/>
              <w:rPr>
                <w:rFonts w:ascii="Corbel" w:hAnsi="Corbel"/>
                <w:b/>
              </w:rPr>
            </w:pPr>
            <w:r w:rsidRPr="00D21F84">
              <w:rPr>
                <w:rFonts w:ascii="Corbel" w:hAnsi="Corbel"/>
                <w:b/>
              </w:rPr>
              <w:t>Zielsetzung des</w:t>
            </w:r>
            <w:r w:rsidRPr="00D21F84">
              <w:rPr>
                <w:rFonts w:ascii="Corbel" w:hAnsi="Corbel"/>
                <w:b/>
              </w:rPr>
              <w:br/>
              <w:t>Projekts</w:t>
            </w:r>
            <w:r>
              <w:rPr>
                <w:rFonts w:ascii="Corbel" w:hAnsi="Corbel"/>
                <w:b/>
              </w:rPr>
              <w:t xml:space="preserve"> (Outcome)</w:t>
            </w:r>
          </w:p>
          <w:p w14:paraId="1B26904A" w14:textId="77777777" w:rsidR="00F977A8" w:rsidRPr="00D21F84" w:rsidRDefault="00F977A8" w:rsidP="00F23BD7">
            <w:pPr>
              <w:pStyle w:val="KeinLeerraum"/>
              <w:rPr>
                <w:rFonts w:ascii="Corbel" w:hAnsi="Corbel"/>
                <w:b/>
              </w:rPr>
            </w:pPr>
          </w:p>
        </w:tc>
        <w:tc>
          <w:tcPr>
            <w:tcW w:w="7591" w:type="dxa"/>
          </w:tcPr>
          <w:p w14:paraId="317A3748" w14:textId="77777777" w:rsidR="00F977A8" w:rsidRDefault="00F977A8" w:rsidP="00F23BD7">
            <w:pPr>
              <w:pStyle w:val="KeinLeerraum"/>
              <w:spacing w:line="25" w:lineRule="atLeast"/>
              <w:rPr>
                <w:rFonts w:ascii="Corbel" w:hAnsi="Corbel"/>
                <w:color w:val="FF0000"/>
                <w:sz w:val="20"/>
                <w:szCs w:val="20"/>
              </w:rPr>
            </w:pPr>
          </w:p>
          <w:p w14:paraId="38A79B2D" w14:textId="77777777" w:rsidR="00F977A8" w:rsidRDefault="00F977A8" w:rsidP="00F23BD7">
            <w:pPr>
              <w:pStyle w:val="KeinLeerraum"/>
              <w:spacing w:line="25" w:lineRule="atLeast"/>
              <w:rPr>
                <w:rFonts w:ascii="Corbel" w:hAnsi="Corbel"/>
                <w:color w:val="FF0000"/>
                <w:sz w:val="20"/>
                <w:szCs w:val="20"/>
              </w:rPr>
            </w:pP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>Angestr</w:t>
            </w:r>
            <w:r>
              <w:rPr>
                <w:rFonts w:ascii="Corbel" w:hAnsi="Corbel"/>
                <w:color w:val="FF0000"/>
                <w:sz w:val="20"/>
                <w:szCs w:val="20"/>
              </w:rPr>
              <w:t xml:space="preserve">ebtes </w:t>
            </w:r>
            <w:r w:rsidR="00C51777">
              <w:rPr>
                <w:rFonts w:ascii="Corbel" w:hAnsi="Corbel"/>
                <w:color w:val="FF0000"/>
                <w:sz w:val="20"/>
                <w:szCs w:val="20"/>
              </w:rPr>
              <w:t xml:space="preserve">übergeordnetes Ziel </w:t>
            </w:r>
            <w:r>
              <w:rPr>
                <w:rFonts w:ascii="Corbel" w:hAnsi="Corbel"/>
                <w:color w:val="FF0000"/>
                <w:sz w:val="20"/>
                <w:szCs w:val="20"/>
              </w:rPr>
              <w:t>am Ende des Projekts</w:t>
            </w:r>
          </w:p>
          <w:p w14:paraId="10F8D4E8" w14:textId="77777777" w:rsidR="00F977A8" w:rsidRPr="00C9285F" w:rsidRDefault="00F977A8" w:rsidP="00F23BD7">
            <w:pPr>
              <w:pStyle w:val="KeinLeerraum"/>
              <w:spacing w:line="25" w:lineRule="atLeast"/>
              <w:rPr>
                <w:rFonts w:ascii="Corbel" w:hAnsi="Corbel"/>
                <w:color w:val="FF0000"/>
                <w:sz w:val="20"/>
                <w:szCs w:val="20"/>
              </w:rPr>
            </w:pP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>Relevanz des Projekts für die Südweststeiermark</w:t>
            </w:r>
          </w:p>
          <w:p w14:paraId="350C8DAA" w14:textId="77777777" w:rsidR="00F977A8" w:rsidRPr="00C9285F" w:rsidRDefault="00F977A8" w:rsidP="00F23BD7">
            <w:pPr>
              <w:pStyle w:val="KeinLeerraum"/>
              <w:spacing w:line="25" w:lineRule="atLeast"/>
              <w:rPr>
                <w:rFonts w:ascii="Corbel" w:hAnsi="Corbel"/>
                <w:color w:val="FF0000"/>
                <w:sz w:val="20"/>
                <w:szCs w:val="20"/>
              </w:rPr>
            </w:pPr>
          </w:p>
        </w:tc>
      </w:tr>
      <w:tr w:rsidR="00F977A8" w:rsidRPr="00D21F84" w14:paraId="4AC2231B" w14:textId="77777777" w:rsidTr="00F977A8">
        <w:trPr>
          <w:trHeight w:val="564"/>
        </w:trPr>
        <w:tc>
          <w:tcPr>
            <w:tcW w:w="2376" w:type="dxa"/>
            <w:shd w:val="clear" w:color="auto" w:fill="EEF3F8"/>
            <w:vAlign w:val="center"/>
          </w:tcPr>
          <w:p w14:paraId="477ACE10" w14:textId="77777777" w:rsidR="00F977A8" w:rsidRPr="00D21F84" w:rsidRDefault="00F977A8" w:rsidP="00F977A8">
            <w:pPr>
              <w:pStyle w:val="KeinLeerraum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Resultate des Projekts (Outputs)</w:t>
            </w:r>
          </w:p>
        </w:tc>
        <w:tc>
          <w:tcPr>
            <w:tcW w:w="7591" w:type="dxa"/>
          </w:tcPr>
          <w:p w14:paraId="4D4016DA" w14:textId="77777777" w:rsidR="00F977A8" w:rsidRDefault="00F977A8" w:rsidP="006C6B67">
            <w:pPr>
              <w:pStyle w:val="KeinLeerraum"/>
              <w:rPr>
                <w:rFonts w:ascii="Corbel" w:hAnsi="Corbel"/>
                <w:color w:val="FF0000"/>
                <w:sz w:val="20"/>
                <w:szCs w:val="20"/>
              </w:rPr>
            </w:pPr>
          </w:p>
          <w:p w14:paraId="2EB97746" w14:textId="77777777" w:rsidR="00F977A8" w:rsidRDefault="00F977A8" w:rsidP="006C6B67">
            <w:pPr>
              <w:pStyle w:val="KeinLeerraum"/>
              <w:rPr>
                <w:rFonts w:ascii="Corbel" w:hAnsi="Corbel"/>
                <w:color w:val="FF0000"/>
                <w:sz w:val="20"/>
                <w:szCs w:val="20"/>
              </w:rPr>
            </w:pPr>
            <w:r>
              <w:rPr>
                <w:rFonts w:ascii="Corbel" w:hAnsi="Corbel"/>
                <w:color w:val="FF0000"/>
                <w:sz w:val="20"/>
                <w:szCs w:val="20"/>
              </w:rPr>
              <w:t>Teilziele des Projekts / geplante Maßnahmen</w:t>
            </w:r>
          </w:p>
          <w:p w14:paraId="1C21763F" w14:textId="77777777" w:rsidR="00F977A8" w:rsidRPr="00C9285F" w:rsidRDefault="00F977A8" w:rsidP="006C6B67">
            <w:pPr>
              <w:pStyle w:val="KeinLeerraum"/>
              <w:rPr>
                <w:rFonts w:ascii="Corbel" w:hAnsi="Corbel"/>
                <w:color w:val="FF0000"/>
                <w:sz w:val="20"/>
                <w:szCs w:val="20"/>
              </w:rPr>
            </w:pPr>
          </w:p>
        </w:tc>
      </w:tr>
      <w:tr w:rsidR="00934F3A" w:rsidRPr="00D21F84" w14:paraId="3A5B4BE0" w14:textId="77777777" w:rsidTr="00F977A8">
        <w:trPr>
          <w:trHeight w:val="564"/>
        </w:trPr>
        <w:tc>
          <w:tcPr>
            <w:tcW w:w="2376" w:type="dxa"/>
            <w:shd w:val="clear" w:color="auto" w:fill="EEF3F8"/>
            <w:vAlign w:val="center"/>
          </w:tcPr>
          <w:p w14:paraId="14C9A2F2" w14:textId="77777777" w:rsidR="00934F3A" w:rsidRPr="00D21F84" w:rsidRDefault="00934F3A" w:rsidP="00F977A8">
            <w:pPr>
              <w:pStyle w:val="KeinLeerraum"/>
              <w:rPr>
                <w:rFonts w:ascii="Corbel" w:hAnsi="Corbel"/>
                <w:b/>
              </w:rPr>
            </w:pPr>
            <w:r w:rsidRPr="00D21F84">
              <w:rPr>
                <w:rFonts w:ascii="Corbel" w:hAnsi="Corbel"/>
                <w:b/>
              </w:rPr>
              <w:t>Geplante Dauer</w:t>
            </w:r>
          </w:p>
        </w:tc>
        <w:tc>
          <w:tcPr>
            <w:tcW w:w="7591" w:type="dxa"/>
          </w:tcPr>
          <w:p w14:paraId="167CD31E" w14:textId="77777777" w:rsidR="00934F3A" w:rsidRPr="00C9285F" w:rsidRDefault="00934F3A" w:rsidP="006C6B67">
            <w:pPr>
              <w:pStyle w:val="KeinLeerraum"/>
              <w:rPr>
                <w:rFonts w:ascii="Corbel" w:hAnsi="Corbel"/>
                <w:color w:val="FF0000"/>
                <w:sz w:val="20"/>
                <w:szCs w:val="20"/>
              </w:rPr>
            </w:pP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>Beginn …..   Ende ….</w:t>
            </w:r>
          </w:p>
          <w:p w14:paraId="4DBBD806" w14:textId="77777777" w:rsidR="00934F3A" w:rsidRPr="00C9285F" w:rsidRDefault="00934F3A" w:rsidP="00551A65">
            <w:pPr>
              <w:pStyle w:val="KeinLeerraum"/>
              <w:spacing w:line="25" w:lineRule="atLeast"/>
              <w:rPr>
                <w:rFonts w:ascii="Corbel" w:hAnsi="Corbel"/>
                <w:color w:val="FF0000"/>
                <w:sz w:val="20"/>
                <w:szCs w:val="20"/>
              </w:rPr>
            </w:pP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>D</w:t>
            </w:r>
            <w:r w:rsidR="00551A65" w:rsidRPr="00C9285F">
              <w:rPr>
                <w:rFonts w:ascii="Corbel" w:hAnsi="Corbel"/>
                <w:color w:val="FF0000"/>
                <w:sz w:val="20"/>
                <w:szCs w:val="20"/>
              </w:rPr>
              <w:t>a</w:t>
            </w: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 xml:space="preserve">uer in Monaten: </w:t>
            </w:r>
          </w:p>
        </w:tc>
      </w:tr>
      <w:tr w:rsidR="00A70CA5" w:rsidRPr="00D21F84" w14:paraId="0FD7416F" w14:textId="77777777" w:rsidTr="00E7214A">
        <w:trPr>
          <w:trHeight w:val="410"/>
        </w:trPr>
        <w:tc>
          <w:tcPr>
            <w:tcW w:w="2376" w:type="dxa"/>
            <w:shd w:val="clear" w:color="auto" w:fill="EEF3F8"/>
          </w:tcPr>
          <w:p w14:paraId="5B7AA737" w14:textId="77777777" w:rsidR="00A70CA5" w:rsidRDefault="00A70CA5" w:rsidP="000F3691">
            <w:pPr>
              <w:pStyle w:val="KeinLeerraum"/>
              <w:spacing w:before="40" w:after="40"/>
              <w:rPr>
                <w:rFonts w:ascii="Corbel" w:hAnsi="Corbel" w:cs="Arial"/>
                <w:b/>
              </w:rPr>
            </w:pPr>
            <w:r>
              <w:rPr>
                <w:rFonts w:ascii="Corbel" w:hAnsi="Corbel" w:cs="Arial"/>
                <w:b/>
              </w:rPr>
              <w:lastRenderedPageBreak/>
              <w:t>Konzept für Nachnutzung/ Bestand nach Förderablauf</w:t>
            </w:r>
          </w:p>
        </w:tc>
        <w:tc>
          <w:tcPr>
            <w:tcW w:w="7591" w:type="dxa"/>
          </w:tcPr>
          <w:p w14:paraId="0B6DD6D4" w14:textId="77777777" w:rsidR="00A70CA5" w:rsidRPr="00C9285F" w:rsidRDefault="00A70CA5" w:rsidP="000F3691">
            <w:pPr>
              <w:tabs>
                <w:tab w:val="left" w:pos="675"/>
              </w:tabs>
              <w:spacing w:before="40" w:after="40" w:line="240" w:lineRule="auto"/>
              <w:rPr>
                <w:rFonts w:ascii="Corbel" w:hAnsi="Corbel" w:cs="Arial"/>
                <w:sz w:val="20"/>
                <w:szCs w:val="20"/>
              </w:rPr>
            </w:pPr>
          </w:p>
        </w:tc>
      </w:tr>
      <w:tr w:rsidR="003B1500" w:rsidRPr="00D21F84" w14:paraId="7B5379A9" w14:textId="77777777" w:rsidTr="00E7214A">
        <w:trPr>
          <w:trHeight w:val="410"/>
        </w:trPr>
        <w:tc>
          <w:tcPr>
            <w:tcW w:w="2376" w:type="dxa"/>
            <w:shd w:val="clear" w:color="auto" w:fill="EEF3F8"/>
          </w:tcPr>
          <w:p w14:paraId="4FF5FE90" w14:textId="77777777" w:rsidR="003B1500" w:rsidRDefault="003B1500" w:rsidP="000F3691">
            <w:pPr>
              <w:pStyle w:val="KeinLeerraum"/>
              <w:spacing w:before="40" w:after="40"/>
              <w:rPr>
                <w:rFonts w:ascii="Corbel" w:hAnsi="Corbel" w:cs="Arial"/>
                <w:b/>
              </w:rPr>
            </w:pPr>
            <w:r>
              <w:rPr>
                <w:rFonts w:ascii="Corbel" w:hAnsi="Corbel" w:cs="Arial"/>
                <w:b/>
              </w:rPr>
              <w:t xml:space="preserve">Zuordnung zu </w:t>
            </w:r>
            <w:r w:rsidR="002864BF">
              <w:rPr>
                <w:rFonts w:ascii="Corbel" w:hAnsi="Corbel" w:cs="Arial"/>
                <w:b/>
              </w:rPr>
              <w:br/>
            </w:r>
            <w:r>
              <w:rPr>
                <w:rFonts w:ascii="Corbel" w:hAnsi="Corbel" w:cs="Arial"/>
                <w:b/>
              </w:rPr>
              <w:t xml:space="preserve">Aktionsfeldern/ </w:t>
            </w:r>
            <w:r w:rsidR="002864BF">
              <w:rPr>
                <w:rFonts w:ascii="Corbel" w:hAnsi="Corbel" w:cs="Arial"/>
                <w:b/>
              </w:rPr>
              <w:br/>
            </w:r>
            <w:r>
              <w:rPr>
                <w:rFonts w:ascii="Corbel" w:hAnsi="Corbel" w:cs="Arial"/>
                <w:b/>
              </w:rPr>
              <w:t>Aktionsfeldthemen der LES</w:t>
            </w:r>
          </w:p>
        </w:tc>
        <w:tc>
          <w:tcPr>
            <w:tcW w:w="7591" w:type="dxa"/>
          </w:tcPr>
          <w:p w14:paraId="2B33BFD8" w14:textId="77777777" w:rsidR="003B1500" w:rsidRPr="00C9285F" w:rsidRDefault="003B1500" w:rsidP="000F3691">
            <w:pPr>
              <w:tabs>
                <w:tab w:val="left" w:pos="675"/>
              </w:tabs>
              <w:spacing w:before="40" w:after="40" w:line="240" w:lineRule="auto"/>
              <w:rPr>
                <w:rFonts w:ascii="Corbel" w:hAnsi="Corbel" w:cs="Arial"/>
                <w:sz w:val="20"/>
                <w:szCs w:val="20"/>
              </w:rPr>
            </w:pPr>
          </w:p>
        </w:tc>
      </w:tr>
      <w:tr w:rsidR="00934F3A" w:rsidRPr="00D21F84" w14:paraId="707714D9" w14:textId="77777777" w:rsidTr="00E7214A">
        <w:trPr>
          <w:trHeight w:val="410"/>
        </w:trPr>
        <w:tc>
          <w:tcPr>
            <w:tcW w:w="2376" w:type="dxa"/>
            <w:shd w:val="clear" w:color="auto" w:fill="EEF3F8"/>
          </w:tcPr>
          <w:p w14:paraId="4C6F5170" w14:textId="77777777" w:rsidR="00934F3A" w:rsidRPr="00D21F84" w:rsidRDefault="00934F3A" w:rsidP="000F3691">
            <w:pPr>
              <w:pStyle w:val="KeinLeerraum"/>
              <w:spacing w:before="40" w:after="40"/>
              <w:rPr>
                <w:rFonts w:ascii="Corbel" w:hAnsi="Corbel" w:cs="Arial"/>
                <w:b/>
              </w:rPr>
            </w:pPr>
            <w:r>
              <w:rPr>
                <w:rFonts w:ascii="Corbel" w:hAnsi="Corbel" w:cs="Arial"/>
                <w:b/>
              </w:rPr>
              <w:t>Wirkungsbereich</w:t>
            </w:r>
          </w:p>
          <w:p w14:paraId="65941811" w14:textId="77777777" w:rsidR="00934F3A" w:rsidRPr="00D21F84" w:rsidRDefault="00934F3A" w:rsidP="006C6B67">
            <w:pPr>
              <w:pStyle w:val="KeinLeerraum"/>
              <w:rPr>
                <w:rFonts w:ascii="Corbel" w:hAnsi="Corbel"/>
                <w:b/>
              </w:rPr>
            </w:pPr>
            <w:r w:rsidRPr="00D21F84">
              <w:rPr>
                <w:rFonts w:ascii="Corbel" w:hAnsi="Corbel" w:cs="Arial"/>
                <w:b/>
                <w:color w:val="FF0000"/>
                <w:sz w:val="20"/>
                <w:szCs w:val="20"/>
              </w:rPr>
              <w:t xml:space="preserve">(zutreffendes </w:t>
            </w:r>
            <w:r>
              <w:rPr>
                <w:rFonts w:ascii="Corbel" w:hAnsi="Corbel" w:cs="Arial"/>
                <w:b/>
                <w:color w:val="FF0000"/>
                <w:sz w:val="20"/>
                <w:szCs w:val="20"/>
              </w:rPr>
              <w:br/>
              <w:t xml:space="preserve">bitte </w:t>
            </w:r>
            <w:r w:rsidRPr="00D21F84">
              <w:rPr>
                <w:rFonts w:ascii="Corbel" w:hAnsi="Corbel" w:cs="Arial"/>
                <w:b/>
                <w:color w:val="FF0000"/>
                <w:sz w:val="20"/>
                <w:szCs w:val="20"/>
              </w:rPr>
              <w:t>ankreuzen)</w:t>
            </w:r>
          </w:p>
        </w:tc>
        <w:tc>
          <w:tcPr>
            <w:tcW w:w="7591" w:type="dxa"/>
          </w:tcPr>
          <w:p w14:paraId="7D6C30F8" w14:textId="77777777" w:rsidR="00934F3A" w:rsidRPr="00C9285F" w:rsidRDefault="00934F3A" w:rsidP="000F3691">
            <w:pPr>
              <w:tabs>
                <w:tab w:val="left" w:pos="675"/>
              </w:tabs>
              <w:spacing w:before="40" w:after="40" w:line="240" w:lineRule="auto"/>
              <w:rPr>
                <w:rFonts w:ascii="Corbel" w:hAnsi="Corbel" w:cs="Arial"/>
                <w:sz w:val="20"/>
                <w:szCs w:val="20"/>
              </w:rPr>
            </w:pPr>
            <w:r w:rsidRPr="00C9285F">
              <w:rPr>
                <w:rFonts w:ascii="Corbel" w:hAnsi="Corbel" w:cs="Arial"/>
                <w:sz w:val="20"/>
                <w:szCs w:val="20"/>
              </w:rPr>
              <w:t xml:space="preserve">       Südweststeiermark Gesamt</w:t>
            </w:r>
          </w:p>
          <w:p w14:paraId="3A9F9068" w14:textId="77777777" w:rsidR="00934F3A" w:rsidRPr="00C9285F" w:rsidRDefault="00934F3A" w:rsidP="000F3691">
            <w:pPr>
              <w:tabs>
                <w:tab w:val="left" w:pos="675"/>
              </w:tabs>
              <w:spacing w:before="40" w:after="40" w:line="240" w:lineRule="auto"/>
              <w:rPr>
                <w:rFonts w:ascii="Corbel" w:hAnsi="Corbel" w:cs="Arial"/>
                <w:sz w:val="20"/>
                <w:szCs w:val="20"/>
              </w:rPr>
            </w:pPr>
            <w:r w:rsidRPr="00C9285F">
              <w:rPr>
                <w:rFonts w:ascii="Corbel" w:hAnsi="Corbel" w:cs="Arial"/>
                <w:sz w:val="20"/>
                <w:szCs w:val="20"/>
              </w:rPr>
              <w:t xml:space="preserve">       LAG</w:t>
            </w:r>
            <w:r w:rsidRPr="00C9285F">
              <w:rPr>
                <w:rFonts w:ascii="Corbel" w:hAnsi="Corbel" w:cs="Arial"/>
                <w:i/>
                <w:sz w:val="20"/>
                <w:szCs w:val="20"/>
              </w:rPr>
              <w:t xml:space="preserve"> </w:t>
            </w:r>
            <w:r w:rsidRPr="00C9285F">
              <w:rPr>
                <w:rFonts w:ascii="Corbel" w:hAnsi="Corbel" w:cs="Arial"/>
                <w:sz w:val="20"/>
                <w:szCs w:val="20"/>
              </w:rPr>
              <w:t>Südsteiermark</w:t>
            </w:r>
          </w:p>
          <w:p w14:paraId="1673B86E" w14:textId="77777777" w:rsidR="00934F3A" w:rsidRPr="00C9285F" w:rsidRDefault="00934F3A" w:rsidP="006C6B67">
            <w:pPr>
              <w:pStyle w:val="KeinLeerraum"/>
              <w:rPr>
                <w:rFonts w:ascii="Corbel" w:hAnsi="Corbel"/>
                <w:color w:val="FF0000"/>
                <w:sz w:val="20"/>
                <w:szCs w:val="20"/>
              </w:rPr>
            </w:pPr>
            <w:r w:rsidRPr="00C9285F">
              <w:rPr>
                <w:rFonts w:ascii="Corbel" w:hAnsi="Corbel" w:cs="Arial"/>
                <w:sz w:val="20"/>
                <w:szCs w:val="20"/>
              </w:rPr>
              <w:t xml:space="preserve">       Sonstiger Wirkungsbereich (Gemeinde, Kleinregion)</w:t>
            </w:r>
            <w:r w:rsidR="00E7214A" w:rsidRPr="00C9285F">
              <w:rPr>
                <w:rFonts w:ascii="Corbel" w:hAnsi="Corbel" w:cs="Arial"/>
                <w:sz w:val="20"/>
                <w:szCs w:val="20"/>
              </w:rPr>
              <w:t xml:space="preserve">  _____________________</w:t>
            </w:r>
            <w:r w:rsidR="00D22A9B">
              <w:rPr>
                <w:rFonts w:ascii="Corbel" w:hAnsi="Corbel" w:cs="Arial"/>
                <w:sz w:val="20"/>
                <w:szCs w:val="20"/>
              </w:rPr>
              <w:t>____</w:t>
            </w:r>
          </w:p>
        </w:tc>
      </w:tr>
      <w:tr w:rsidR="00934F3A" w:rsidRPr="00D21F84" w14:paraId="0C3C7214" w14:textId="77777777" w:rsidTr="00E7214A">
        <w:trPr>
          <w:cantSplit/>
          <w:trHeight w:val="445"/>
        </w:trPr>
        <w:tc>
          <w:tcPr>
            <w:tcW w:w="2376" w:type="dxa"/>
            <w:shd w:val="clear" w:color="auto" w:fill="EEF3F8"/>
          </w:tcPr>
          <w:p w14:paraId="2367AE36" w14:textId="77777777" w:rsidR="00934F3A" w:rsidRPr="00D21F84" w:rsidRDefault="00934F3A" w:rsidP="000F3691">
            <w:pPr>
              <w:pStyle w:val="KeinLeerraum"/>
              <w:spacing w:before="40" w:after="40"/>
              <w:rPr>
                <w:rFonts w:ascii="Corbel" w:hAnsi="Corbel" w:cs="Arial"/>
                <w:b/>
                <w:color w:val="FF0000"/>
                <w:sz w:val="20"/>
                <w:szCs w:val="20"/>
              </w:rPr>
            </w:pPr>
            <w:r>
              <w:rPr>
                <w:rFonts w:ascii="Corbel" w:hAnsi="Corbel"/>
                <w:b/>
              </w:rPr>
              <w:t>Projektgebiet</w:t>
            </w:r>
          </w:p>
        </w:tc>
        <w:tc>
          <w:tcPr>
            <w:tcW w:w="7591" w:type="dxa"/>
          </w:tcPr>
          <w:p w14:paraId="5B931E50" w14:textId="77777777" w:rsidR="00934F3A" w:rsidRPr="00C9285F" w:rsidRDefault="00934F3A" w:rsidP="000F3691">
            <w:pPr>
              <w:tabs>
                <w:tab w:val="left" w:pos="675"/>
              </w:tabs>
              <w:spacing w:before="40" w:after="40" w:line="240" w:lineRule="auto"/>
              <w:rPr>
                <w:rFonts w:ascii="Corbel" w:hAnsi="Corbel"/>
                <w:color w:val="FF0000"/>
                <w:sz w:val="20"/>
                <w:szCs w:val="20"/>
              </w:rPr>
            </w:pP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>Wo findet das Projekt statt (Gemeinde X, Kleinregion Y)?</w:t>
            </w:r>
          </w:p>
          <w:p w14:paraId="35FED4F4" w14:textId="77777777" w:rsidR="00C4561D" w:rsidRPr="00C9285F" w:rsidRDefault="00C4561D" w:rsidP="000F3691">
            <w:pPr>
              <w:tabs>
                <w:tab w:val="left" w:pos="675"/>
              </w:tabs>
              <w:spacing w:before="40" w:after="40" w:line="240" w:lineRule="auto"/>
              <w:rPr>
                <w:rFonts w:ascii="Corbel" w:hAnsi="Corbel" w:cs="Arial"/>
                <w:sz w:val="20"/>
                <w:szCs w:val="20"/>
              </w:rPr>
            </w:pPr>
          </w:p>
        </w:tc>
      </w:tr>
      <w:tr w:rsidR="00934F3A" w:rsidRPr="00D21F84" w14:paraId="046D9EE2" w14:textId="77777777" w:rsidTr="00E7214A">
        <w:trPr>
          <w:cantSplit/>
          <w:trHeight w:val="552"/>
        </w:trPr>
        <w:tc>
          <w:tcPr>
            <w:tcW w:w="2376" w:type="dxa"/>
            <w:shd w:val="clear" w:color="auto" w:fill="EEF3F8"/>
          </w:tcPr>
          <w:p w14:paraId="05F13027" w14:textId="77777777" w:rsidR="00934F3A" w:rsidRDefault="00934F3A" w:rsidP="00EE473A">
            <w:pPr>
              <w:pStyle w:val="KeinLeerraum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Geschätzte Kosten</w:t>
            </w:r>
          </w:p>
        </w:tc>
        <w:tc>
          <w:tcPr>
            <w:tcW w:w="7591" w:type="dxa"/>
          </w:tcPr>
          <w:p w14:paraId="10D0F534" w14:textId="77777777" w:rsidR="00934F3A" w:rsidRPr="00C9285F" w:rsidRDefault="00934F3A" w:rsidP="003A58C3">
            <w:pPr>
              <w:pStyle w:val="KeinLeerraum"/>
              <w:rPr>
                <w:rFonts w:ascii="Corbel" w:hAnsi="Corbel"/>
                <w:color w:val="FF0000"/>
                <w:sz w:val="20"/>
                <w:szCs w:val="20"/>
              </w:rPr>
            </w:pP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>Voraussichtliche Projekt</w:t>
            </w:r>
            <w:r w:rsidR="00551A65" w:rsidRPr="00C9285F">
              <w:rPr>
                <w:rFonts w:ascii="Corbel" w:hAnsi="Corbel"/>
                <w:color w:val="FF0000"/>
                <w:sz w:val="20"/>
                <w:szCs w:val="20"/>
              </w:rPr>
              <w:t>gesamt</w:t>
            </w: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 xml:space="preserve">kosten (Schätzung) in €: </w:t>
            </w:r>
          </w:p>
          <w:p w14:paraId="3B5B85BC" w14:textId="77777777" w:rsidR="00551A65" w:rsidRPr="00C9285F" w:rsidRDefault="00551A65" w:rsidP="003A58C3">
            <w:pPr>
              <w:pStyle w:val="KeinLeerraum"/>
              <w:rPr>
                <w:rFonts w:ascii="Corbel" w:hAnsi="Corbel"/>
                <w:color w:val="FF0000"/>
                <w:sz w:val="20"/>
                <w:szCs w:val="20"/>
              </w:rPr>
            </w:pP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>Davon:</w:t>
            </w:r>
          </w:p>
          <w:p w14:paraId="41265FD4" w14:textId="77777777" w:rsidR="00551A65" w:rsidRPr="00C9285F" w:rsidRDefault="00551A65" w:rsidP="00551A65">
            <w:pPr>
              <w:pStyle w:val="KeinLeerraum"/>
              <w:numPr>
                <w:ilvl w:val="0"/>
                <w:numId w:val="22"/>
              </w:numPr>
              <w:rPr>
                <w:rFonts w:ascii="Corbel" w:hAnsi="Corbel"/>
                <w:color w:val="FF0000"/>
                <w:sz w:val="20"/>
                <w:szCs w:val="20"/>
              </w:rPr>
            </w:pP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>Personalkosten:</w:t>
            </w:r>
          </w:p>
          <w:p w14:paraId="78371C62" w14:textId="77777777" w:rsidR="00551A65" w:rsidRPr="00C9285F" w:rsidRDefault="00551A65" w:rsidP="00551A65">
            <w:pPr>
              <w:pStyle w:val="KeinLeerraum"/>
              <w:numPr>
                <w:ilvl w:val="0"/>
                <w:numId w:val="22"/>
              </w:numPr>
              <w:rPr>
                <w:rFonts w:ascii="Corbel" w:hAnsi="Corbel"/>
                <w:color w:val="FF0000"/>
                <w:sz w:val="20"/>
                <w:szCs w:val="20"/>
              </w:rPr>
            </w:pP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>Sachkosten:</w:t>
            </w:r>
          </w:p>
          <w:p w14:paraId="7548C9AB" w14:textId="77777777" w:rsidR="00551A65" w:rsidRPr="00C9285F" w:rsidRDefault="00551A65" w:rsidP="00551A65">
            <w:pPr>
              <w:pStyle w:val="KeinLeerraum"/>
              <w:numPr>
                <w:ilvl w:val="0"/>
                <w:numId w:val="22"/>
              </w:numPr>
              <w:rPr>
                <w:rFonts w:ascii="Corbel" w:hAnsi="Corbel"/>
                <w:color w:val="FF0000"/>
                <w:sz w:val="20"/>
                <w:szCs w:val="20"/>
              </w:rPr>
            </w:pP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>Investitionskosten:</w:t>
            </w:r>
          </w:p>
        </w:tc>
      </w:tr>
      <w:tr w:rsidR="00934F3A" w:rsidRPr="00D21F84" w14:paraId="21F75443" w14:textId="77777777" w:rsidTr="00E7214A">
        <w:trPr>
          <w:cantSplit/>
          <w:trHeight w:val="417"/>
        </w:trPr>
        <w:tc>
          <w:tcPr>
            <w:tcW w:w="2376" w:type="dxa"/>
            <w:shd w:val="clear" w:color="auto" w:fill="EEF3F8"/>
          </w:tcPr>
          <w:p w14:paraId="7C74FE05" w14:textId="77777777" w:rsidR="00934F3A" w:rsidRPr="00D21F84" w:rsidRDefault="00934F3A" w:rsidP="00EE473A">
            <w:pPr>
              <w:pStyle w:val="KeinLeerraum"/>
              <w:rPr>
                <w:rFonts w:ascii="Corbel" w:hAnsi="Corbel"/>
                <w:b/>
              </w:rPr>
            </w:pPr>
            <w:r w:rsidRPr="00D21F84">
              <w:rPr>
                <w:rFonts w:ascii="Corbel" w:hAnsi="Corbel"/>
                <w:b/>
              </w:rPr>
              <w:t>Eigenmittel</w:t>
            </w:r>
          </w:p>
        </w:tc>
        <w:tc>
          <w:tcPr>
            <w:tcW w:w="7591" w:type="dxa"/>
          </w:tcPr>
          <w:p w14:paraId="2F41EF51" w14:textId="77777777" w:rsidR="00C9285F" w:rsidRDefault="00C9285F" w:rsidP="003A58C3">
            <w:pPr>
              <w:pStyle w:val="KeinLeerraum"/>
              <w:rPr>
                <w:rFonts w:ascii="Corbel" w:hAnsi="Corbel"/>
                <w:color w:val="FF0000"/>
                <w:sz w:val="20"/>
                <w:szCs w:val="20"/>
              </w:rPr>
            </w:pPr>
          </w:p>
          <w:p w14:paraId="0F86C6AD" w14:textId="77777777" w:rsidR="00934F3A" w:rsidRDefault="00934F3A" w:rsidP="003A58C3">
            <w:pPr>
              <w:pStyle w:val="KeinLeerraum"/>
              <w:rPr>
                <w:rFonts w:ascii="Corbel" w:hAnsi="Corbel"/>
                <w:color w:val="FF0000"/>
                <w:sz w:val="20"/>
                <w:szCs w:val="20"/>
              </w:rPr>
            </w:pP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 xml:space="preserve">Wieviel (€) kann der Träger einbringen? </w:t>
            </w:r>
          </w:p>
          <w:p w14:paraId="4080A2EE" w14:textId="77777777" w:rsidR="00C9285F" w:rsidRPr="00C9285F" w:rsidRDefault="00C9285F" w:rsidP="003A58C3">
            <w:pPr>
              <w:pStyle w:val="KeinLeerraum"/>
              <w:rPr>
                <w:rFonts w:ascii="Corbel" w:hAnsi="Corbel"/>
                <w:sz w:val="20"/>
                <w:szCs w:val="20"/>
              </w:rPr>
            </w:pPr>
          </w:p>
        </w:tc>
      </w:tr>
      <w:tr w:rsidR="00C4561D" w:rsidRPr="00D21F84" w14:paraId="2AA02907" w14:textId="77777777" w:rsidTr="00E7214A">
        <w:trPr>
          <w:trHeight w:val="411"/>
        </w:trPr>
        <w:tc>
          <w:tcPr>
            <w:tcW w:w="2376" w:type="dxa"/>
            <w:shd w:val="clear" w:color="auto" w:fill="EEF3F8"/>
          </w:tcPr>
          <w:p w14:paraId="286852FA" w14:textId="77777777" w:rsidR="00C4561D" w:rsidRPr="00D21F84" w:rsidRDefault="00C4561D" w:rsidP="00EE473A">
            <w:pPr>
              <w:pStyle w:val="KeinLeerraum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Eigenmittel</w:t>
            </w:r>
            <w:r w:rsidR="00A95A21">
              <w:rPr>
                <w:rFonts w:ascii="Corbel" w:hAnsi="Corbel"/>
                <w:b/>
              </w:rPr>
              <w:t>-</w:t>
            </w:r>
            <w:r>
              <w:rPr>
                <w:rFonts w:ascii="Corbel" w:hAnsi="Corbel"/>
                <w:b/>
              </w:rPr>
              <w:t>sicherstellung</w:t>
            </w:r>
          </w:p>
        </w:tc>
        <w:tc>
          <w:tcPr>
            <w:tcW w:w="7591" w:type="dxa"/>
          </w:tcPr>
          <w:p w14:paraId="454402FB" w14:textId="77777777" w:rsidR="00C4561D" w:rsidRPr="00C9285F" w:rsidRDefault="00C4561D" w:rsidP="00C4561D">
            <w:pPr>
              <w:pStyle w:val="KeinLeerraum"/>
              <w:rPr>
                <w:rFonts w:ascii="Corbel" w:hAnsi="Corbel"/>
                <w:color w:val="FF0000"/>
                <w:sz w:val="20"/>
                <w:szCs w:val="20"/>
              </w:rPr>
            </w:pP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 xml:space="preserve">Schriftliche Eigenmittelsicherstellung (laut Antrag inklusive der Vorfinanzierung): </w:t>
            </w:r>
          </w:p>
          <w:p w14:paraId="5D333FEF" w14:textId="77777777" w:rsidR="00C4561D" w:rsidRPr="00C9285F" w:rsidRDefault="00C4561D" w:rsidP="00C4561D">
            <w:pPr>
              <w:pStyle w:val="KeinLeerraum"/>
              <w:rPr>
                <w:rFonts w:ascii="Corbel" w:hAnsi="Corbel"/>
                <w:color w:val="FF0000"/>
                <w:sz w:val="20"/>
                <w:szCs w:val="20"/>
              </w:rPr>
            </w:pP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>Gibt es mehrere finanzwirksame Partner, müssen alle eine Eigenmittelsicherstellung einbringen, die sich mit der Finanzierungsaufstellung deckt.</w:t>
            </w:r>
          </w:p>
          <w:p w14:paraId="12288B1E" w14:textId="77777777" w:rsidR="00C4561D" w:rsidRPr="00C9285F" w:rsidRDefault="00C4561D" w:rsidP="00C4561D">
            <w:pPr>
              <w:pStyle w:val="KeinLeerraum"/>
              <w:numPr>
                <w:ilvl w:val="0"/>
                <w:numId w:val="23"/>
              </w:numPr>
              <w:rPr>
                <w:rFonts w:ascii="Corbel" w:hAnsi="Corbel"/>
                <w:color w:val="FF0000"/>
                <w:sz w:val="20"/>
                <w:szCs w:val="20"/>
              </w:rPr>
            </w:pP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>Bonitätsauskunft: Finanziellen Mittel werden allein durch den Projektträger aufgebracht (ausgenommen Gemeinden)</w:t>
            </w:r>
          </w:p>
          <w:p w14:paraId="386DC8D4" w14:textId="77777777" w:rsidR="00C4561D" w:rsidRPr="00C9285F" w:rsidRDefault="00C4561D" w:rsidP="00C4561D">
            <w:pPr>
              <w:pStyle w:val="KeinLeerraum"/>
              <w:numPr>
                <w:ilvl w:val="0"/>
                <w:numId w:val="23"/>
              </w:numPr>
              <w:rPr>
                <w:rFonts w:ascii="Corbel" w:hAnsi="Corbel"/>
                <w:color w:val="FF0000"/>
                <w:sz w:val="20"/>
                <w:szCs w:val="20"/>
              </w:rPr>
            </w:pP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>Finanzierungsgarantie: Bei (zum Teil) fremd finanzierten Projekten, ist eine Finanzierungsgarantie der zuständigen Bank notwendig. Diese kann, je nach Bankinstitut, bis zu 1% der Haftungssumme (einmalig oder jährlich) Kosten für den Antragsteller verursachen.</w:t>
            </w:r>
          </w:p>
          <w:p w14:paraId="66BE3911" w14:textId="77777777" w:rsidR="00C4561D" w:rsidRPr="00C9285F" w:rsidRDefault="00C4561D" w:rsidP="00C4561D">
            <w:pPr>
              <w:pStyle w:val="KeinLeerraum"/>
              <w:numPr>
                <w:ilvl w:val="0"/>
                <w:numId w:val="23"/>
              </w:numPr>
              <w:rPr>
                <w:rFonts w:ascii="Corbel" w:hAnsi="Corbel"/>
                <w:color w:val="FF0000"/>
                <w:sz w:val="20"/>
                <w:szCs w:val="20"/>
              </w:rPr>
            </w:pP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>Gemeinderatsbeschluss: Bei Gemeinden ist ein Gemeinderatsbeschluss über die Summe der Eigenmittel und Vorfinanzierung notwendig, bestätigt durch einen unterschriebenen Auszug aus dem Protokoll der Gemeinderatssitzung.</w:t>
            </w:r>
          </w:p>
        </w:tc>
      </w:tr>
      <w:tr w:rsidR="00934F3A" w:rsidRPr="00D21F84" w14:paraId="71E64AF7" w14:textId="77777777" w:rsidTr="00E7214A">
        <w:trPr>
          <w:trHeight w:val="411"/>
        </w:trPr>
        <w:tc>
          <w:tcPr>
            <w:tcW w:w="2376" w:type="dxa"/>
            <w:shd w:val="clear" w:color="auto" w:fill="EEF3F8"/>
          </w:tcPr>
          <w:p w14:paraId="5D52C1F1" w14:textId="77777777" w:rsidR="00934F3A" w:rsidRPr="00D21F84" w:rsidRDefault="00934F3A" w:rsidP="00EE473A">
            <w:pPr>
              <w:pStyle w:val="KeinLeerraum"/>
              <w:rPr>
                <w:rFonts w:ascii="Corbel" w:hAnsi="Corbel"/>
                <w:b/>
              </w:rPr>
            </w:pPr>
            <w:r w:rsidRPr="00D21F84">
              <w:rPr>
                <w:rFonts w:ascii="Corbel" w:hAnsi="Corbel"/>
                <w:b/>
              </w:rPr>
              <w:t xml:space="preserve">Finanzierung der </w:t>
            </w:r>
            <w:r w:rsidR="00A95A21">
              <w:rPr>
                <w:rFonts w:ascii="Corbel" w:hAnsi="Corbel"/>
                <w:b/>
              </w:rPr>
              <w:br/>
            </w:r>
            <w:r w:rsidRPr="00D21F84">
              <w:rPr>
                <w:rFonts w:ascii="Corbel" w:hAnsi="Corbel"/>
                <w:b/>
              </w:rPr>
              <w:t>übrigen Mittel</w:t>
            </w:r>
          </w:p>
        </w:tc>
        <w:tc>
          <w:tcPr>
            <w:tcW w:w="7591" w:type="dxa"/>
          </w:tcPr>
          <w:p w14:paraId="4AE71091" w14:textId="77777777" w:rsidR="00C4561D" w:rsidRPr="00C9285F" w:rsidRDefault="00C4561D" w:rsidP="003A58C3">
            <w:pPr>
              <w:pStyle w:val="KeinLeerraum"/>
              <w:rPr>
                <w:rFonts w:ascii="Corbel" w:hAnsi="Corbel"/>
                <w:color w:val="FF0000"/>
                <w:sz w:val="20"/>
                <w:szCs w:val="20"/>
              </w:rPr>
            </w:pPr>
          </w:p>
          <w:p w14:paraId="1D737899" w14:textId="77777777" w:rsidR="00934F3A" w:rsidRPr="00C9285F" w:rsidRDefault="00934F3A" w:rsidP="003A58C3">
            <w:pPr>
              <w:pStyle w:val="KeinLeerraum"/>
              <w:rPr>
                <w:rFonts w:ascii="Corbel" w:hAnsi="Corbel"/>
                <w:sz w:val="20"/>
                <w:szCs w:val="20"/>
              </w:rPr>
            </w:pP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>Welche weiteren Finanzierungsquellen sind vorgesehen?</w:t>
            </w:r>
          </w:p>
        </w:tc>
      </w:tr>
      <w:tr w:rsidR="00934F3A" w:rsidRPr="00D21F84" w14:paraId="3BDED13A" w14:textId="77777777" w:rsidTr="00E7214A">
        <w:tc>
          <w:tcPr>
            <w:tcW w:w="2376" w:type="dxa"/>
            <w:shd w:val="clear" w:color="auto" w:fill="EEF3F8"/>
          </w:tcPr>
          <w:p w14:paraId="2AD6C737" w14:textId="77777777" w:rsidR="00934F3A" w:rsidRPr="00D21F84" w:rsidRDefault="00934F3A" w:rsidP="00EE473A">
            <w:pPr>
              <w:pStyle w:val="KeinLeerraum"/>
              <w:rPr>
                <w:rFonts w:ascii="Corbel" w:hAnsi="Corbel"/>
                <w:b/>
              </w:rPr>
            </w:pPr>
          </w:p>
        </w:tc>
        <w:tc>
          <w:tcPr>
            <w:tcW w:w="7591" w:type="dxa"/>
          </w:tcPr>
          <w:p w14:paraId="0CA54899" w14:textId="77777777" w:rsidR="00934F3A" w:rsidRPr="00D21F84" w:rsidRDefault="00934F3A" w:rsidP="00EE473A">
            <w:pPr>
              <w:pStyle w:val="KeinLeerraum"/>
              <w:rPr>
                <w:rFonts w:ascii="Corbel" w:hAnsi="Corbel"/>
                <w:sz w:val="16"/>
                <w:szCs w:val="16"/>
              </w:rPr>
            </w:pPr>
          </w:p>
        </w:tc>
      </w:tr>
      <w:tr w:rsidR="00EC58FE" w:rsidRPr="00D21F84" w14:paraId="61760725" w14:textId="77777777" w:rsidTr="00E7214A">
        <w:tc>
          <w:tcPr>
            <w:tcW w:w="2376" w:type="dxa"/>
            <w:shd w:val="clear" w:color="auto" w:fill="EEF3F8"/>
          </w:tcPr>
          <w:p w14:paraId="6E0D6806" w14:textId="77777777" w:rsidR="00EC58FE" w:rsidRPr="00D21F84" w:rsidRDefault="00C9285F" w:rsidP="00C9285F">
            <w:pPr>
              <w:pStyle w:val="KeinLeerraum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Datum:</w:t>
            </w:r>
          </w:p>
        </w:tc>
        <w:tc>
          <w:tcPr>
            <w:tcW w:w="7591" w:type="dxa"/>
          </w:tcPr>
          <w:p w14:paraId="135C92BD" w14:textId="77777777" w:rsidR="00EC58FE" w:rsidRPr="00D21F84" w:rsidRDefault="00EC58FE" w:rsidP="00EE473A">
            <w:pPr>
              <w:pStyle w:val="KeinLeerraum"/>
              <w:rPr>
                <w:rFonts w:ascii="Corbel" w:hAnsi="Corbel"/>
                <w:sz w:val="16"/>
                <w:szCs w:val="16"/>
              </w:rPr>
            </w:pPr>
          </w:p>
        </w:tc>
      </w:tr>
    </w:tbl>
    <w:p w14:paraId="07FCEFE9" w14:textId="77777777" w:rsidR="00EE473A" w:rsidRPr="00D21F84" w:rsidRDefault="000D1B37" w:rsidP="000D1B37">
      <w:pPr>
        <w:tabs>
          <w:tab w:val="right" w:pos="9751"/>
        </w:tabs>
        <w:rPr>
          <w:rFonts w:ascii="Corbel" w:hAnsi="Corbel"/>
          <w:b/>
          <w:sz w:val="18"/>
          <w:szCs w:val="18"/>
        </w:rPr>
      </w:pPr>
      <w:r w:rsidRPr="00D21F84">
        <w:rPr>
          <w:rFonts w:ascii="Corbel" w:hAnsi="Corbel"/>
          <w:b/>
          <w:sz w:val="18"/>
          <w:szCs w:val="18"/>
        </w:rPr>
        <w:tab/>
      </w:r>
    </w:p>
    <w:tbl>
      <w:tblPr>
        <w:tblStyle w:val="Tabellenraster"/>
        <w:tblW w:w="115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7089"/>
      </w:tblGrid>
      <w:tr w:rsidR="008F09B4" w:rsidRPr="00D21F84" w14:paraId="2CAAC520" w14:textId="77777777" w:rsidTr="005C3701">
        <w:tc>
          <w:tcPr>
            <w:tcW w:w="4503" w:type="dxa"/>
          </w:tcPr>
          <w:p w14:paraId="0D8C6C7A" w14:textId="77777777" w:rsidR="00C4561D" w:rsidRDefault="00C4561D" w:rsidP="008F09B4">
            <w:pPr>
              <w:pStyle w:val="KeinLeerraum"/>
              <w:rPr>
                <w:rFonts w:ascii="Corbel" w:hAnsi="Corbel"/>
                <w:b/>
                <w:sz w:val="20"/>
                <w:szCs w:val="20"/>
              </w:rPr>
            </w:pPr>
          </w:p>
          <w:p w14:paraId="5F2A4BF3" w14:textId="77777777" w:rsidR="008F09B4" w:rsidRPr="00D21F84" w:rsidRDefault="005C3701" w:rsidP="008F09B4">
            <w:pPr>
              <w:pStyle w:val="KeinLeerraum"/>
              <w:rPr>
                <w:rFonts w:ascii="Corbel" w:hAnsi="Corbel"/>
                <w:b/>
                <w:sz w:val="20"/>
                <w:szCs w:val="20"/>
              </w:rPr>
            </w:pPr>
            <w:r w:rsidRPr="00D21F84">
              <w:rPr>
                <w:rFonts w:ascii="Corbel" w:hAnsi="Corbel"/>
                <w:b/>
                <w:sz w:val="20"/>
                <w:szCs w:val="20"/>
              </w:rPr>
              <w:t>Zusendungen per Mail:</w:t>
            </w:r>
          </w:p>
          <w:p w14:paraId="74B09BFD" w14:textId="77777777" w:rsidR="001D1B28" w:rsidRDefault="003B2D22" w:rsidP="008F09B4">
            <w:pPr>
              <w:pStyle w:val="KeinLeerraum"/>
              <w:rPr>
                <w:rFonts w:ascii="Corbel" w:hAnsi="Corbel"/>
                <w:b/>
                <w:sz w:val="20"/>
                <w:szCs w:val="20"/>
              </w:rPr>
            </w:pPr>
            <w:hyperlink r:id="rId7" w:history="1">
              <w:r w:rsidR="001D2A07" w:rsidRPr="007779A2">
                <w:rPr>
                  <w:rStyle w:val="Hyperlink"/>
                  <w:rFonts w:ascii="Corbel" w:hAnsi="Corbel"/>
                  <w:b/>
                  <w:sz w:val="20"/>
                  <w:szCs w:val="20"/>
                </w:rPr>
                <w:t>suedsteiermark@eu-regionalmanagement.at</w:t>
              </w:r>
            </w:hyperlink>
          </w:p>
          <w:p w14:paraId="365D3CA3" w14:textId="77777777" w:rsidR="005B5A53" w:rsidRPr="00D21F84" w:rsidRDefault="005B5A53" w:rsidP="008F09B4">
            <w:pPr>
              <w:pStyle w:val="KeinLeerraum"/>
              <w:rPr>
                <w:rFonts w:ascii="Corbel" w:hAnsi="Corbel"/>
                <w:b/>
                <w:sz w:val="20"/>
                <w:szCs w:val="20"/>
              </w:rPr>
            </w:pPr>
            <w:r w:rsidRPr="00D21F84">
              <w:rPr>
                <w:rFonts w:ascii="Corbel" w:hAnsi="Corbel"/>
                <w:b/>
                <w:sz w:val="20"/>
                <w:szCs w:val="20"/>
              </w:rPr>
              <w:t>oder an</w:t>
            </w:r>
          </w:p>
          <w:p w14:paraId="31EBF948" w14:textId="63F2330B" w:rsidR="005C3701" w:rsidRDefault="003B2D22" w:rsidP="00F43EFD">
            <w:pPr>
              <w:pStyle w:val="KeinLeerraum"/>
              <w:rPr>
                <w:rFonts w:ascii="Corbel" w:hAnsi="Corbel"/>
                <w:b/>
                <w:sz w:val="20"/>
                <w:szCs w:val="20"/>
              </w:rPr>
            </w:pPr>
            <w:hyperlink r:id="rId8" w:history="1">
              <w:r w:rsidR="00AC7D0F" w:rsidRPr="00582DE1">
                <w:rPr>
                  <w:rStyle w:val="Hyperlink"/>
                  <w:rFonts w:ascii="Corbel" w:hAnsi="Corbel"/>
                  <w:b/>
                  <w:sz w:val="20"/>
                  <w:szCs w:val="20"/>
                </w:rPr>
                <w:t>j.killmann@eu-regionalmanagement.at</w:t>
              </w:r>
            </w:hyperlink>
          </w:p>
          <w:p w14:paraId="44C6FE3F" w14:textId="77777777" w:rsidR="00F43EFD" w:rsidRPr="00D21F84" w:rsidRDefault="00F43EFD" w:rsidP="00F43EFD">
            <w:pPr>
              <w:pStyle w:val="KeinLeerraum"/>
              <w:rPr>
                <w:rFonts w:ascii="Corbel" w:hAnsi="Corbel"/>
                <w:b/>
                <w:sz w:val="20"/>
                <w:szCs w:val="20"/>
              </w:rPr>
            </w:pPr>
          </w:p>
        </w:tc>
        <w:tc>
          <w:tcPr>
            <w:tcW w:w="7089" w:type="dxa"/>
          </w:tcPr>
          <w:p w14:paraId="21148E7B" w14:textId="77777777" w:rsidR="002B25D0" w:rsidRPr="00D21F84" w:rsidRDefault="002B25D0" w:rsidP="008F22B6">
            <w:pPr>
              <w:pStyle w:val="KeinLeerraum"/>
              <w:rPr>
                <w:rFonts w:ascii="Corbel" w:hAnsi="Corbel"/>
                <w:sz w:val="20"/>
                <w:szCs w:val="20"/>
              </w:rPr>
            </w:pPr>
          </w:p>
        </w:tc>
      </w:tr>
    </w:tbl>
    <w:p w14:paraId="2E591832" w14:textId="77777777" w:rsidR="0018223F" w:rsidRDefault="0018223F" w:rsidP="00D21F84">
      <w:pPr>
        <w:rPr>
          <w:rFonts w:ascii="Corbel" w:hAnsi="Corbel"/>
          <w:szCs w:val="6"/>
        </w:rPr>
      </w:pPr>
    </w:p>
    <w:sectPr w:rsidR="0018223F" w:rsidSect="00E7214A">
      <w:headerReference w:type="default" r:id="rId9"/>
      <w:footerReference w:type="default" r:id="rId10"/>
      <w:type w:val="continuous"/>
      <w:pgSz w:w="11906" w:h="16838"/>
      <w:pgMar w:top="1527" w:right="1021" w:bottom="1418" w:left="1134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732EF8" w14:textId="77777777" w:rsidR="003A1C5E" w:rsidRDefault="003A1C5E" w:rsidP="00812EFF">
      <w:pPr>
        <w:spacing w:after="0" w:line="240" w:lineRule="auto"/>
      </w:pPr>
      <w:r>
        <w:separator/>
      </w:r>
    </w:p>
  </w:endnote>
  <w:endnote w:type="continuationSeparator" w:id="0">
    <w:p w14:paraId="04D3793D" w14:textId="77777777" w:rsidR="003A1C5E" w:rsidRDefault="003A1C5E" w:rsidP="00812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17C35F" w14:textId="647FC6BD" w:rsidR="00A82701" w:rsidRPr="00644BBD" w:rsidRDefault="003B2D22" w:rsidP="00644BBD">
    <w:pPr>
      <w:pStyle w:val="Fuzeile"/>
    </w:pPr>
    <w:r>
      <w:rPr>
        <w:noProof/>
        <w:lang w:eastAsia="de-AT"/>
      </w:rPr>
      <w:drawing>
        <wp:inline distT="0" distB="0" distL="0" distR="0" wp14:anchorId="565C0FAE" wp14:editId="5790AE69">
          <wp:extent cx="6181090" cy="781050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109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01F927" w14:textId="77777777" w:rsidR="003A1C5E" w:rsidRDefault="003A1C5E" w:rsidP="00812EFF">
      <w:pPr>
        <w:spacing w:after="0" w:line="240" w:lineRule="auto"/>
      </w:pPr>
      <w:r>
        <w:separator/>
      </w:r>
    </w:p>
  </w:footnote>
  <w:footnote w:type="continuationSeparator" w:id="0">
    <w:p w14:paraId="341EB202" w14:textId="77777777" w:rsidR="003A1C5E" w:rsidRDefault="003A1C5E" w:rsidP="00812E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2E4B7" w14:textId="77777777" w:rsidR="003A58C3" w:rsidRDefault="00267723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63360" behindDoc="1" locked="0" layoutInCell="1" allowOverlap="1" wp14:anchorId="1962484C" wp14:editId="6A7C5782">
          <wp:simplePos x="0" y="0"/>
          <wp:positionH relativeFrom="column">
            <wp:posOffset>5105400</wp:posOffset>
          </wp:positionH>
          <wp:positionV relativeFrom="paragraph">
            <wp:posOffset>-272415</wp:posOffset>
          </wp:positionV>
          <wp:extent cx="1073150" cy="759460"/>
          <wp:effectExtent l="0" t="0" r="0" b="2540"/>
          <wp:wrapTight wrapText="bothSides">
            <wp:wrapPolygon edited="0">
              <wp:start x="0" y="0"/>
              <wp:lineTo x="0" y="21130"/>
              <wp:lineTo x="21089" y="21130"/>
              <wp:lineTo x="21089" y="0"/>
              <wp:lineTo x="0" y="0"/>
            </wp:wrapPolygon>
          </wp:wrapTight>
          <wp:docPr id="3" name="Grafik 3" descr="L:\LAG Südsteiermark\LAG Vorlagen\LAG Südsteiermark Logo\Logo 2017\170302_LOGO_Leader_SStmk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:\LAG Südsteiermark\LAG Vorlagen\LAG Südsteiermark Logo\Logo 2017\170302_LOGO_Leader_SStmk_s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150" cy="759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58C3">
      <w:rPr>
        <w:noProof/>
        <w:lang w:eastAsia="de-AT"/>
      </w:rPr>
      <w:drawing>
        <wp:anchor distT="0" distB="0" distL="114300" distR="114300" simplePos="0" relativeHeight="251659264" behindDoc="0" locked="0" layoutInCell="1" allowOverlap="1" wp14:anchorId="3F361681" wp14:editId="190A2B82">
          <wp:simplePos x="0" y="0"/>
          <wp:positionH relativeFrom="column">
            <wp:posOffset>-93345</wp:posOffset>
          </wp:positionH>
          <wp:positionV relativeFrom="paragraph">
            <wp:posOffset>-205740</wp:posOffset>
          </wp:positionV>
          <wp:extent cx="2715260" cy="627380"/>
          <wp:effectExtent l="0" t="0" r="8890" b="1270"/>
          <wp:wrapSquare wrapText="bothSides"/>
          <wp:docPr id="5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5260" cy="627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B62A8"/>
    <w:multiLevelType w:val="hybridMultilevel"/>
    <w:tmpl w:val="24E0328E"/>
    <w:lvl w:ilvl="0" w:tplc="0407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" w15:restartNumberingAfterBreak="0">
    <w:nsid w:val="106D5768"/>
    <w:multiLevelType w:val="hybridMultilevel"/>
    <w:tmpl w:val="E32EDFB2"/>
    <w:lvl w:ilvl="0" w:tplc="DE249D6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2F2F2" w:themeColor="background1" w:themeShade="F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E0E7E"/>
    <w:multiLevelType w:val="hybridMultilevel"/>
    <w:tmpl w:val="4E78BC3C"/>
    <w:lvl w:ilvl="0" w:tplc="DE249D6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2F2F2" w:themeColor="background1" w:themeShade="F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A7D3F"/>
    <w:multiLevelType w:val="hybridMultilevel"/>
    <w:tmpl w:val="79FADB80"/>
    <w:lvl w:ilvl="0" w:tplc="5FD8544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50F8F"/>
    <w:multiLevelType w:val="hybridMultilevel"/>
    <w:tmpl w:val="33AA8378"/>
    <w:lvl w:ilvl="0" w:tplc="FCDE6CB6">
      <w:start w:val="1"/>
      <w:numFmt w:val="bullet"/>
      <w:pStyle w:val="Listenabsatz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E36C0A" w:themeColor="accent6" w:themeShade="BF"/>
      </w:rPr>
    </w:lvl>
    <w:lvl w:ilvl="1" w:tplc="A6D0FE32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A2C6F2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E80B02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4BA2D8C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6D054B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C5208C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FE2739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483A4A2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B95302"/>
    <w:multiLevelType w:val="hybridMultilevel"/>
    <w:tmpl w:val="5A82B600"/>
    <w:lvl w:ilvl="0" w:tplc="5FD8544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C00000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8B2402F"/>
    <w:multiLevelType w:val="hybridMultilevel"/>
    <w:tmpl w:val="4B406710"/>
    <w:lvl w:ilvl="0" w:tplc="9DECE2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D90100"/>
    <w:multiLevelType w:val="hybridMultilevel"/>
    <w:tmpl w:val="F350C8C0"/>
    <w:lvl w:ilvl="0" w:tplc="5FD8544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C00000"/>
      </w:rPr>
    </w:lvl>
    <w:lvl w:ilvl="1" w:tplc="A6D0FE32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A2C6F2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E80B02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4BA2D8C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6D054B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C5208C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FE2739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483A4A2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C5A6ED7"/>
    <w:multiLevelType w:val="hybridMultilevel"/>
    <w:tmpl w:val="E5A204BE"/>
    <w:lvl w:ilvl="0" w:tplc="6024D40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A6D0FE32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A2C6F2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E80B02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4BA2D8C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6D054B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C5208C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FE2739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483A4A2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3941CF2"/>
    <w:multiLevelType w:val="hybridMultilevel"/>
    <w:tmpl w:val="B5920EB0"/>
    <w:lvl w:ilvl="0" w:tplc="E708A2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730687"/>
    <w:multiLevelType w:val="hybridMultilevel"/>
    <w:tmpl w:val="5D24C2EA"/>
    <w:lvl w:ilvl="0" w:tplc="47644DD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C00000"/>
      </w:rPr>
    </w:lvl>
    <w:lvl w:ilvl="1" w:tplc="A6D0FE32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A2C6F2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E80B02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4BA2D8C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6D054B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C5208C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FE2739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483A4A2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A584D9F"/>
    <w:multiLevelType w:val="hybridMultilevel"/>
    <w:tmpl w:val="256265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D20FBF"/>
    <w:multiLevelType w:val="hybridMultilevel"/>
    <w:tmpl w:val="89724C28"/>
    <w:lvl w:ilvl="0" w:tplc="0C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0"/>
  </w:num>
  <w:num w:numId="4">
    <w:abstractNumId w:val="3"/>
  </w:num>
  <w:num w:numId="5">
    <w:abstractNumId w:val="7"/>
  </w:num>
  <w:num w:numId="6">
    <w:abstractNumId w:val="2"/>
  </w:num>
  <w:num w:numId="7">
    <w:abstractNumId w:val="1"/>
  </w:num>
  <w:num w:numId="8">
    <w:abstractNumId w:val="4"/>
  </w:num>
  <w:num w:numId="9">
    <w:abstractNumId w:val="4"/>
    <w:lvlOverride w:ilvl="0">
      <w:startOverride w:val="1"/>
    </w:lvlOverride>
  </w:num>
  <w:num w:numId="10">
    <w:abstractNumId w:val="4"/>
  </w:num>
  <w:num w:numId="11">
    <w:abstractNumId w:val="4"/>
  </w:num>
  <w:num w:numId="12">
    <w:abstractNumId w:val="12"/>
  </w:num>
  <w:num w:numId="13">
    <w:abstractNumId w:val="9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6"/>
  </w:num>
  <w:num w:numId="22">
    <w:abstractNumId w:val="11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autoHyphenation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520"/>
    <w:rsid w:val="00011161"/>
    <w:rsid w:val="00046F09"/>
    <w:rsid w:val="00054589"/>
    <w:rsid w:val="00063FB5"/>
    <w:rsid w:val="000678D3"/>
    <w:rsid w:val="0007552C"/>
    <w:rsid w:val="0008196C"/>
    <w:rsid w:val="00083B0E"/>
    <w:rsid w:val="000903AD"/>
    <w:rsid w:val="00095A46"/>
    <w:rsid w:val="000A1017"/>
    <w:rsid w:val="000A3933"/>
    <w:rsid w:val="000A7025"/>
    <w:rsid w:val="000B038D"/>
    <w:rsid w:val="000D1B37"/>
    <w:rsid w:val="000D3530"/>
    <w:rsid w:val="000F5BB3"/>
    <w:rsid w:val="000F66B6"/>
    <w:rsid w:val="00110B0B"/>
    <w:rsid w:val="00111914"/>
    <w:rsid w:val="00154345"/>
    <w:rsid w:val="0018223F"/>
    <w:rsid w:val="001B11DB"/>
    <w:rsid w:val="001D1B28"/>
    <w:rsid w:val="001D2A07"/>
    <w:rsid w:val="001F4B34"/>
    <w:rsid w:val="00217279"/>
    <w:rsid w:val="00227B2E"/>
    <w:rsid w:val="00253B43"/>
    <w:rsid w:val="0025570D"/>
    <w:rsid w:val="00267723"/>
    <w:rsid w:val="002864BF"/>
    <w:rsid w:val="002B25D0"/>
    <w:rsid w:val="002B2BD9"/>
    <w:rsid w:val="002C67CC"/>
    <w:rsid w:val="002C72ED"/>
    <w:rsid w:val="002C7699"/>
    <w:rsid w:val="002F781E"/>
    <w:rsid w:val="003034A4"/>
    <w:rsid w:val="00307E61"/>
    <w:rsid w:val="0032313F"/>
    <w:rsid w:val="00326025"/>
    <w:rsid w:val="00336D02"/>
    <w:rsid w:val="0035389C"/>
    <w:rsid w:val="0036306E"/>
    <w:rsid w:val="003A1C5E"/>
    <w:rsid w:val="003A4368"/>
    <w:rsid w:val="003A58C3"/>
    <w:rsid w:val="003B035D"/>
    <w:rsid w:val="003B0AC2"/>
    <w:rsid w:val="003B1500"/>
    <w:rsid w:val="003B2D22"/>
    <w:rsid w:val="003C536F"/>
    <w:rsid w:val="003D12ED"/>
    <w:rsid w:val="00411AD9"/>
    <w:rsid w:val="00431187"/>
    <w:rsid w:val="00436C03"/>
    <w:rsid w:val="00470900"/>
    <w:rsid w:val="00474196"/>
    <w:rsid w:val="0049213B"/>
    <w:rsid w:val="004A4549"/>
    <w:rsid w:val="004B0E87"/>
    <w:rsid w:val="004B18C8"/>
    <w:rsid w:val="004B2A7B"/>
    <w:rsid w:val="004D1686"/>
    <w:rsid w:val="004E01BA"/>
    <w:rsid w:val="004E5C32"/>
    <w:rsid w:val="004F07A9"/>
    <w:rsid w:val="00535C8A"/>
    <w:rsid w:val="00536B6C"/>
    <w:rsid w:val="00544DD7"/>
    <w:rsid w:val="00551106"/>
    <w:rsid w:val="00551A65"/>
    <w:rsid w:val="00571B08"/>
    <w:rsid w:val="0059171D"/>
    <w:rsid w:val="005A3C49"/>
    <w:rsid w:val="005B5A53"/>
    <w:rsid w:val="005C3701"/>
    <w:rsid w:val="005D28CB"/>
    <w:rsid w:val="00614BB2"/>
    <w:rsid w:val="00644BBD"/>
    <w:rsid w:val="0066139E"/>
    <w:rsid w:val="00674DCD"/>
    <w:rsid w:val="00677A89"/>
    <w:rsid w:val="006C438D"/>
    <w:rsid w:val="006D155F"/>
    <w:rsid w:val="006D2EC8"/>
    <w:rsid w:val="006E3A37"/>
    <w:rsid w:val="006E64D8"/>
    <w:rsid w:val="006F73F3"/>
    <w:rsid w:val="0073033E"/>
    <w:rsid w:val="00732F64"/>
    <w:rsid w:val="0073306E"/>
    <w:rsid w:val="00744D63"/>
    <w:rsid w:val="0078481B"/>
    <w:rsid w:val="00787A85"/>
    <w:rsid w:val="0079469B"/>
    <w:rsid w:val="007B79D4"/>
    <w:rsid w:val="007D4617"/>
    <w:rsid w:val="008117E6"/>
    <w:rsid w:val="00812EFF"/>
    <w:rsid w:val="0081439B"/>
    <w:rsid w:val="00832163"/>
    <w:rsid w:val="00834BCC"/>
    <w:rsid w:val="00840BD0"/>
    <w:rsid w:val="0085020F"/>
    <w:rsid w:val="008A6C75"/>
    <w:rsid w:val="008C25A4"/>
    <w:rsid w:val="008F09B4"/>
    <w:rsid w:val="008F22B6"/>
    <w:rsid w:val="009139D9"/>
    <w:rsid w:val="0091595A"/>
    <w:rsid w:val="00916FBD"/>
    <w:rsid w:val="00934F3A"/>
    <w:rsid w:val="00952D71"/>
    <w:rsid w:val="00980A61"/>
    <w:rsid w:val="00980D94"/>
    <w:rsid w:val="009A1669"/>
    <w:rsid w:val="009A5213"/>
    <w:rsid w:val="009B0B20"/>
    <w:rsid w:val="009B4504"/>
    <w:rsid w:val="009D2F6B"/>
    <w:rsid w:val="009D37BE"/>
    <w:rsid w:val="00A06382"/>
    <w:rsid w:val="00A12BCB"/>
    <w:rsid w:val="00A22520"/>
    <w:rsid w:val="00A3346B"/>
    <w:rsid w:val="00A471C4"/>
    <w:rsid w:val="00A66022"/>
    <w:rsid w:val="00A70CA5"/>
    <w:rsid w:val="00A82701"/>
    <w:rsid w:val="00A85A7F"/>
    <w:rsid w:val="00A95A21"/>
    <w:rsid w:val="00AA2579"/>
    <w:rsid w:val="00AA5261"/>
    <w:rsid w:val="00AB4BCA"/>
    <w:rsid w:val="00AC74A3"/>
    <w:rsid w:val="00AC7D0F"/>
    <w:rsid w:val="00B23276"/>
    <w:rsid w:val="00B235C2"/>
    <w:rsid w:val="00B31CA9"/>
    <w:rsid w:val="00B61CFF"/>
    <w:rsid w:val="00B77214"/>
    <w:rsid w:val="00B84F3A"/>
    <w:rsid w:val="00B93AD3"/>
    <w:rsid w:val="00BA74C0"/>
    <w:rsid w:val="00BB03AC"/>
    <w:rsid w:val="00BD1B56"/>
    <w:rsid w:val="00BE36BE"/>
    <w:rsid w:val="00BF1189"/>
    <w:rsid w:val="00C04420"/>
    <w:rsid w:val="00C052CB"/>
    <w:rsid w:val="00C0704B"/>
    <w:rsid w:val="00C4561D"/>
    <w:rsid w:val="00C51777"/>
    <w:rsid w:val="00C754A0"/>
    <w:rsid w:val="00C9285F"/>
    <w:rsid w:val="00C92973"/>
    <w:rsid w:val="00C971A2"/>
    <w:rsid w:val="00CA24CC"/>
    <w:rsid w:val="00CA3649"/>
    <w:rsid w:val="00CC1DA6"/>
    <w:rsid w:val="00CD7154"/>
    <w:rsid w:val="00D015CC"/>
    <w:rsid w:val="00D215E6"/>
    <w:rsid w:val="00D21F84"/>
    <w:rsid w:val="00D22A9B"/>
    <w:rsid w:val="00D72422"/>
    <w:rsid w:val="00D7614A"/>
    <w:rsid w:val="00D826EE"/>
    <w:rsid w:val="00DA5BD7"/>
    <w:rsid w:val="00DB057E"/>
    <w:rsid w:val="00DC0969"/>
    <w:rsid w:val="00DC5198"/>
    <w:rsid w:val="00DC7C76"/>
    <w:rsid w:val="00DE5ABD"/>
    <w:rsid w:val="00E03C6D"/>
    <w:rsid w:val="00E7214A"/>
    <w:rsid w:val="00E74FFF"/>
    <w:rsid w:val="00EC58FE"/>
    <w:rsid w:val="00EE473A"/>
    <w:rsid w:val="00EF4EEF"/>
    <w:rsid w:val="00F11E45"/>
    <w:rsid w:val="00F43EFD"/>
    <w:rsid w:val="00F622C5"/>
    <w:rsid w:val="00F84337"/>
    <w:rsid w:val="00F97105"/>
    <w:rsid w:val="00F977A8"/>
    <w:rsid w:val="00FD6396"/>
    <w:rsid w:val="00FD765E"/>
    <w:rsid w:val="00FE03E7"/>
    <w:rsid w:val="00FF2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1011C3C0"/>
  <w15:docId w15:val="{FFCB4F84-97EE-4B37-B2A7-9AA365D19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06382"/>
  </w:style>
  <w:style w:type="paragraph" w:styleId="berschrift1">
    <w:name w:val="heading 1"/>
    <w:basedOn w:val="Standard"/>
    <w:next w:val="Standard"/>
    <w:link w:val="berschrift1Zchn"/>
    <w:uiPriority w:val="9"/>
    <w:qFormat/>
    <w:rsid w:val="00110B0B"/>
    <w:pPr>
      <w:keepNext/>
      <w:keepLines/>
      <w:pBdr>
        <w:bottom w:val="single" w:sz="4" w:space="1" w:color="C00000"/>
      </w:pBdr>
      <w:spacing w:before="480" w:after="120"/>
      <w:outlineLvl w:val="0"/>
    </w:pPr>
    <w:rPr>
      <w:rFonts w:eastAsiaTheme="majorEastAsia" w:cstheme="majorBidi"/>
      <w:bCs/>
      <w:sz w:val="26"/>
      <w:szCs w:val="2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063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84F3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rsid w:val="00F84337"/>
    <w:pPr>
      <w:spacing w:line="21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unotentextZchn">
    <w:name w:val="Fußnotentext Zchn"/>
    <w:link w:val="Funotentext"/>
    <w:rsid w:val="00F84337"/>
    <w:rPr>
      <w:rFonts w:ascii="Calibri" w:eastAsia="Calibri" w:hAnsi="Calibri" w:cs="Times New Roman"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10B0B"/>
    <w:rPr>
      <w:rFonts w:eastAsiaTheme="majorEastAsia" w:cstheme="majorBidi"/>
      <w:bCs/>
      <w:sz w:val="26"/>
      <w:szCs w:val="26"/>
    </w:rPr>
  </w:style>
  <w:style w:type="table" w:styleId="Tabellenraster">
    <w:name w:val="Table Grid"/>
    <w:basedOn w:val="NormaleTabelle"/>
    <w:uiPriority w:val="59"/>
    <w:rsid w:val="009B45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9B4504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BF1189"/>
    <w:pPr>
      <w:numPr>
        <w:numId w:val="8"/>
      </w:numPr>
      <w:spacing w:after="60" w:line="192" w:lineRule="auto"/>
    </w:pPr>
    <w:rPr>
      <w:b/>
      <w:color w:val="404040" w:themeColor="text1" w:themeTint="BF"/>
    </w:rPr>
  </w:style>
  <w:style w:type="paragraph" w:styleId="Kopfzeile">
    <w:name w:val="header"/>
    <w:basedOn w:val="Standard"/>
    <w:link w:val="KopfzeileZchn"/>
    <w:uiPriority w:val="99"/>
    <w:unhideWhenUsed/>
    <w:rsid w:val="00812E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2EFF"/>
  </w:style>
  <w:style w:type="paragraph" w:styleId="Fuzeile">
    <w:name w:val="footer"/>
    <w:basedOn w:val="Standard"/>
    <w:link w:val="FuzeileZchn"/>
    <w:uiPriority w:val="99"/>
    <w:unhideWhenUsed/>
    <w:rsid w:val="00812E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2EFF"/>
  </w:style>
  <w:style w:type="table" w:customStyle="1" w:styleId="Tabellenraster1">
    <w:name w:val="Tabellenraster1"/>
    <w:basedOn w:val="NormaleTabelle"/>
    <w:next w:val="Tabellenraster"/>
    <w:uiPriority w:val="59"/>
    <w:rsid w:val="00A06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A063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ellenraster2">
    <w:name w:val="Tabellenraster2"/>
    <w:basedOn w:val="NormaleTabelle"/>
    <w:next w:val="Tabellenraster"/>
    <w:uiPriority w:val="59"/>
    <w:rsid w:val="008A6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fzhlungnorm">
    <w:name w:val="Aufzählung norm"/>
    <w:basedOn w:val="Listenabsatz"/>
    <w:qFormat/>
    <w:rsid w:val="006D2EC8"/>
    <w:rPr>
      <w:b w:val="0"/>
    </w:rPr>
  </w:style>
  <w:style w:type="character" w:styleId="Hyperlink">
    <w:name w:val="Hyperlink"/>
    <w:basedOn w:val="Absatz-Standardschriftart"/>
    <w:uiPriority w:val="99"/>
    <w:unhideWhenUsed/>
    <w:rsid w:val="006D155F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84F3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0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0A6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E5AB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C7D0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C7D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6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583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217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0150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792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221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287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447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948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990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772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9119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199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5239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419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3903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059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425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2753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321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4338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4752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416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9036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6659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7498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3809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041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6998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2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0482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6220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802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098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5840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927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0624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0881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6994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0677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6771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604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344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5259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424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140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137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471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744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.killmann@eu-regionalmanagement.at" TargetMode="Externa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mailto:suedsteiermark@eu-regionalmanagement.a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F873F721C49164689E6BC1A1F0F837B" ma:contentTypeVersion="13" ma:contentTypeDescription="Ein neues Dokument erstellen." ma:contentTypeScope="" ma:versionID="8aa0b2f9057ae9a2c27acae497b708ef">
  <xsd:schema xmlns:xsd="http://www.w3.org/2001/XMLSchema" xmlns:xs="http://www.w3.org/2001/XMLSchema" xmlns:p="http://schemas.microsoft.com/office/2006/metadata/properties" xmlns:ns2="79fbfd39-b379-430d-a9e8-57df89f7e972" xmlns:ns3="5516e3d0-69be-4a62-95b4-a359a33c3134" targetNamespace="http://schemas.microsoft.com/office/2006/metadata/properties" ma:root="true" ma:fieldsID="9fc226c31816b3220aa5ab948a6745d3" ns2:_="" ns3:_="">
    <xsd:import namespace="79fbfd39-b379-430d-a9e8-57df89f7e972"/>
    <xsd:import namespace="5516e3d0-69be-4a62-95b4-a359a33c31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bfd39-b379-430d-a9e8-57df89f7e9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629715a1-6979-4543-b39e-0148385632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6e3d0-69be-4a62-95b4-a359a33c313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6138ec6-3c1a-43c2-af53-9dbd863329cf}" ma:internalName="TaxCatchAll" ma:showField="CatchAllData" ma:web="5516e3d0-69be-4a62-95b4-a359a33c31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67EDAC-2EF9-44AE-9AC2-C2F451D3657A}"/>
</file>

<file path=customXml/itemProps2.xml><?xml version="1.0" encoding="utf-8"?>
<ds:datastoreItem xmlns:ds="http://schemas.openxmlformats.org/officeDocument/2006/customXml" ds:itemID="{3C40E46A-43E7-4263-AF80-5A1F477F70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340</Words>
  <Characters>2142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HG</dc:creator>
  <cp:lastModifiedBy>Jan Killmann</cp:lastModifiedBy>
  <cp:revision>3</cp:revision>
  <cp:lastPrinted>2015-08-12T08:38:00Z</cp:lastPrinted>
  <dcterms:created xsi:type="dcterms:W3CDTF">2019-12-20T07:42:00Z</dcterms:created>
  <dcterms:modified xsi:type="dcterms:W3CDTF">2020-05-07T08:49:00Z</dcterms:modified>
</cp:coreProperties>
</file>